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18" w:tblpY="-23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4"/>
        <w:gridCol w:w="4792"/>
        <w:gridCol w:w="5100"/>
      </w:tblGrid>
      <w:tr w:rsidR="007409E1" w:rsidTr="007409E1">
        <w:trPr>
          <w:trHeight w:val="1550"/>
        </w:trPr>
        <w:tc>
          <w:tcPr>
            <w:tcW w:w="5384" w:type="dxa"/>
          </w:tcPr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Рассмотрено</w:t>
            </w:r>
          </w:p>
          <w:p w:rsid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Руководитель МО</w:t>
            </w:r>
          </w:p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 xml:space="preserve">_________/_______________ </w:t>
            </w:r>
          </w:p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Протокол № ________</w:t>
            </w:r>
          </w:p>
          <w:p w:rsidR="007409E1" w:rsidRPr="007409E1" w:rsidRDefault="00D648A0" w:rsidP="007409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____________ 2018</w:t>
            </w:r>
            <w:r w:rsidR="007409E1" w:rsidRPr="007409E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792" w:type="dxa"/>
          </w:tcPr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Согласовано</w:t>
            </w:r>
          </w:p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Зам</w:t>
            </w:r>
            <w:r w:rsidR="00E93EA1">
              <w:rPr>
                <w:rFonts w:ascii="Times New Roman" w:hAnsi="Times New Roman" w:cs="Times New Roman"/>
              </w:rPr>
              <w:t>еститель директора по УР ГБОУ «</w:t>
            </w:r>
            <w:r w:rsidRPr="007409E1">
              <w:rPr>
                <w:rFonts w:ascii="Times New Roman" w:hAnsi="Times New Roman" w:cs="Times New Roman"/>
              </w:rPr>
              <w:t>КШИ»</w:t>
            </w:r>
          </w:p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________/________________</w:t>
            </w:r>
          </w:p>
          <w:p w:rsidR="007409E1" w:rsidRPr="007409E1" w:rsidRDefault="00D648A0" w:rsidP="007409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____________ 2018</w:t>
            </w:r>
            <w:r w:rsidR="007A2D5D">
              <w:rPr>
                <w:rFonts w:ascii="Times New Roman" w:hAnsi="Times New Roman" w:cs="Times New Roman"/>
              </w:rPr>
              <w:t xml:space="preserve"> </w:t>
            </w:r>
            <w:r w:rsidR="007409E1" w:rsidRPr="007409E1">
              <w:rPr>
                <w:rFonts w:ascii="Times New Roman" w:hAnsi="Times New Roman" w:cs="Times New Roman"/>
              </w:rPr>
              <w:t>г.</w:t>
            </w:r>
          </w:p>
          <w:p w:rsidR="007409E1" w:rsidRPr="007409E1" w:rsidRDefault="007409E1" w:rsidP="007409E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0" w:type="dxa"/>
          </w:tcPr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Утверждаю</w:t>
            </w:r>
          </w:p>
          <w:p w:rsidR="007409E1" w:rsidRPr="007409E1" w:rsidRDefault="00E93EA1" w:rsidP="007409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ГБОУ «</w:t>
            </w:r>
            <w:r w:rsidR="007409E1" w:rsidRPr="007409E1">
              <w:rPr>
                <w:rFonts w:ascii="Times New Roman" w:hAnsi="Times New Roman" w:cs="Times New Roman"/>
              </w:rPr>
              <w:t>КШИ»</w:t>
            </w:r>
          </w:p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_______/_________________</w:t>
            </w:r>
          </w:p>
          <w:p w:rsidR="007409E1" w:rsidRPr="007409E1" w:rsidRDefault="007409E1" w:rsidP="007409E1">
            <w:pPr>
              <w:spacing w:after="0"/>
              <w:rPr>
                <w:rFonts w:ascii="Times New Roman" w:hAnsi="Times New Roman" w:cs="Times New Roman"/>
              </w:rPr>
            </w:pPr>
            <w:r w:rsidRPr="007409E1">
              <w:rPr>
                <w:rFonts w:ascii="Times New Roman" w:hAnsi="Times New Roman" w:cs="Times New Roman"/>
              </w:rPr>
              <w:t>Приказ № ________</w:t>
            </w:r>
          </w:p>
          <w:p w:rsidR="007409E1" w:rsidRPr="007409E1" w:rsidRDefault="00D648A0" w:rsidP="007409E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7409E1" w:rsidRPr="007409E1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7409E1" w:rsidRDefault="007409E1" w:rsidP="00892CC4">
      <w:pPr>
        <w:rPr>
          <w:rFonts w:ascii="Times New Roman" w:hAnsi="Times New Roman" w:cs="Times New Roman"/>
          <w:sz w:val="28"/>
          <w:szCs w:val="28"/>
        </w:rPr>
      </w:pPr>
    </w:p>
    <w:p w:rsidR="007409E1" w:rsidRPr="007409E1" w:rsidRDefault="007409E1" w:rsidP="007409E1">
      <w:pPr>
        <w:rPr>
          <w:b/>
          <w:sz w:val="28"/>
          <w:szCs w:val="28"/>
        </w:rPr>
      </w:pPr>
    </w:p>
    <w:p w:rsidR="00E912EB" w:rsidRDefault="00E912EB" w:rsidP="007409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9E1" w:rsidRPr="007409E1" w:rsidRDefault="007409E1" w:rsidP="007409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9E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409E1" w:rsidRDefault="007409E1" w:rsidP="007409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9E1">
        <w:rPr>
          <w:rFonts w:ascii="Times New Roman" w:hAnsi="Times New Roman" w:cs="Times New Roman"/>
          <w:sz w:val="28"/>
          <w:szCs w:val="28"/>
        </w:rPr>
        <w:t xml:space="preserve">по    </w:t>
      </w:r>
      <w:r w:rsidRPr="007409E1">
        <w:rPr>
          <w:rFonts w:ascii="Times New Roman" w:eastAsia="Calibri" w:hAnsi="Times New Roman" w:cs="Times New Roman"/>
          <w:sz w:val="28"/>
          <w:szCs w:val="28"/>
        </w:rPr>
        <w:t xml:space="preserve">физической культуре </w:t>
      </w:r>
      <w:r w:rsidRPr="007409E1">
        <w:rPr>
          <w:rFonts w:ascii="Times New Roman" w:hAnsi="Times New Roman" w:cs="Times New Roman"/>
          <w:b/>
          <w:sz w:val="28"/>
          <w:szCs w:val="28"/>
        </w:rPr>
        <w:t>для 5</w:t>
      </w:r>
      <w:proofErr w:type="gramStart"/>
      <w:r w:rsidR="00A5446A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  <w:r w:rsidRPr="007409E1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7A2D5D" w:rsidRDefault="007A2D5D" w:rsidP="00914C6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D648A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 w:rsidR="00D648A0">
        <w:rPr>
          <w:rFonts w:ascii="Times New Roman" w:hAnsi="Times New Roman" w:cs="Times New Roman"/>
          <w:b/>
          <w:sz w:val="28"/>
          <w:szCs w:val="28"/>
        </w:rPr>
        <w:t>Минхасапова</w:t>
      </w:r>
      <w:proofErr w:type="spellEnd"/>
      <w:r w:rsidR="00D64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48A0">
        <w:rPr>
          <w:rFonts w:ascii="Times New Roman" w:hAnsi="Times New Roman" w:cs="Times New Roman"/>
          <w:b/>
          <w:sz w:val="28"/>
          <w:szCs w:val="28"/>
        </w:rPr>
        <w:t>Ильфата</w:t>
      </w:r>
      <w:proofErr w:type="spellEnd"/>
      <w:r w:rsidR="00D648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48A0">
        <w:rPr>
          <w:rFonts w:ascii="Times New Roman" w:hAnsi="Times New Roman" w:cs="Times New Roman"/>
          <w:b/>
          <w:sz w:val="28"/>
          <w:szCs w:val="28"/>
        </w:rPr>
        <w:t>Ринатовича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="005537F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14C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7409E1" w:rsidRPr="007A2D5D" w:rsidRDefault="00914C66" w:rsidP="00914C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A2D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Г</w:t>
      </w:r>
      <w:r w:rsidR="007409E1" w:rsidRPr="007409E1">
        <w:rPr>
          <w:rFonts w:ascii="Times New Roman" w:hAnsi="Times New Roman" w:cs="Times New Roman"/>
          <w:sz w:val="28"/>
          <w:szCs w:val="28"/>
        </w:rPr>
        <w:t>БОУ «</w:t>
      </w:r>
      <w:proofErr w:type="spellStart"/>
      <w:r w:rsidR="007409E1" w:rsidRPr="007409E1">
        <w:rPr>
          <w:rFonts w:ascii="Times New Roman" w:hAnsi="Times New Roman" w:cs="Times New Roman"/>
          <w:sz w:val="28"/>
          <w:szCs w:val="28"/>
        </w:rPr>
        <w:t>Чистопольская</w:t>
      </w:r>
      <w:proofErr w:type="spellEnd"/>
      <w:r w:rsidR="007409E1" w:rsidRPr="007409E1">
        <w:rPr>
          <w:rFonts w:ascii="Times New Roman" w:hAnsi="Times New Roman" w:cs="Times New Roman"/>
          <w:sz w:val="28"/>
          <w:szCs w:val="28"/>
        </w:rPr>
        <w:t xml:space="preserve"> кадетская школа-интернат имени </w:t>
      </w:r>
    </w:p>
    <w:p w:rsidR="007409E1" w:rsidRPr="007409E1" w:rsidRDefault="007409E1" w:rsidP="007409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9E1">
        <w:rPr>
          <w:rFonts w:ascii="Times New Roman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7409E1">
        <w:rPr>
          <w:rFonts w:ascii="Times New Roman" w:hAnsi="Times New Roman" w:cs="Times New Roman"/>
          <w:sz w:val="28"/>
          <w:szCs w:val="28"/>
        </w:rPr>
        <w:t>Евдокимовича</w:t>
      </w:r>
      <w:proofErr w:type="spellEnd"/>
      <w:r w:rsidRPr="007409E1">
        <w:rPr>
          <w:rFonts w:ascii="Times New Roman" w:hAnsi="Times New Roman" w:cs="Times New Roman"/>
          <w:sz w:val="28"/>
          <w:szCs w:val="28"/>
        </w:rPr>
        <w:t>»</w:t>
      </w:r>
    </w:p>
    <w:p w:rsidR="007409E1" w:rsidRPr="007409E1" w:rsidRDefault="007409E1" w:rsidP="007409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09E1" w:rsidRDefault="007409E1" w:rsidP="007409E1">
      <w:pPr>
        <w:rPr>
          <w:rFonts w:ascii="Times New Roman" w:hAnsi="Times New Roman" w:cs="Times New Roman"/>
          <w:sz w:val="28"/>
          <w:szCs w:val="28"/>
        </w:rPr>
      </w:pPr>
    </w:p>
    <w:p w:rsidR="007409E1" w:rsidRDefault="007409E1" w:rsidP="007409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DE7" w:rsidRDefault="00394DE7" w:rsidP="007409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DE7" w:rsidRDefault="00D648A0" w:rsidP="00394D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Чистополь, 2018</w:t>
      </w:r>
      <w:r w:rsidR="00E93EA1">
        <w:rPr>
          <w:rFonts w:ascii="Times New Roman" w:hAnsi="Times New Roman" w:cs="Times New Roman"/>
          <w:sz w:val="28"/>
          <w:szCs w:val="28"/>
        </w:rPr>
        <w:t>-2019</w:t>
      </w:r>
      <w:r w:rsidR="007409E1" w:rsidRPr="007409E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92CC4" w:rsidRPr="007409E1" w:rsidRDefault="00892CC4" w:rsidP="00394D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09E1">
        <w:rPr>
          <w:rFonts w:ascii="Times New Roman" w:hAnsi="Times New Roman" w:cs="Times New Roman"/>
          <w:sz w:val="28"/>
          <w:szCs w:val="28"/>
        </w:rPr>
        <w:lastRenderedPageBreak/>
        <w:t>Рабочая программа разработана на основе:</w:t>
      </w:r>
    </w:p>
    <w:p w:rsidR="00892CC4" w:rsidRPr="009F5B6D" w:rsidRDefault="00892CC4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 w:rsidRPr="009F5B6D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образования;</w:t>
      </w:r>
    </w:p>
    <w:p w:rsidR="00892CC4" w:rsidRPr="009F5B6D" w:rsidRDefault="00892CC4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 w:rsidRPr="009F5B6D">
        <w:rPr>
          <w:rFonts w:ascii="Times New Roman" w:hAnsi="Times New Roman" w:cs="Times New Roman"/>
          <w:sz w:val="28"/>
          <w:szCs w:val="28"/>
        </w:rPr>
        <w:t xml:space="preserve">-Приказа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5B6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F5B6D">
        <w:rPr>
          <w:rFonts w:ascii="Times New Roman" w:hAnsi="Times New Roman" w:cs="Times New Roman"/>
          <w:sz w:val="28"/>
          <w:szCs w:val="28"/>
        </w:rPr>
        <w:t xml:space="preserve"> России от 29.12.2014г. № 1644, приказом </w:t>
      </w:r>
      <w:proofErr w:type="spellStart"/>
      <w:r w:rsidRPr="009F5B6D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9F5B6D">
        <w:rPr>
          <w:rFonts w:ascii="Times New Roman" w:hAnsi="Times New Roman" w:cs="Times New Roman"/>
          <w:sz w:val="28"/>
          <w:szCs w:val="28"/>
        </w:rPr>
        <w:t xml:space="preserve"> РФ от 31 декабря 2015 года  №1577):</w:t>
      </w:r>
    </w:p>
    <w:p w:rsidR="00892CC4" w:rsidRPr="009F5B6D" w:rsidRDefault="00892CC4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 w:rsidRPr="009F5B6D">
        <w:rPr>
          <w:rFonts w:ascii="Times New Roman" w:hAnsi="Times New Roman" w:cs="Times New Roman"/>
          <w:sz w:val="28"/>
          <w:szCs w:val="28"/>
        </w:rPr>
        <w:t>-письма МО</w:t>
      </w:r>
      <w:r w:rsidR="00D74CC1">
        <w:rPr>
          <w:rFonts w:ascii="Times New Roman" w:hAnsi="Times New Roman" w:cs="Times New Roman"/>
          <w:sz w:val="28"/>
          <w:szCs w:val="28"/>
        </w:rPr>
        <w:t xml:space="preserve"> </w:t>
      </w:r>
      <w:r w:rsidRPr="009F5B6D">
        <w:rPr>
          <w:rFonts w:ascii="Times New Roman" w:hAnsi="Times New Roman" w:cs="Times New Roman"/>
          <w:sz w:val="28"/>
          <w:szCs w:val="28"/>
        </w:rPr>
        <w:t>и</w:t>
      </w:r>
      <w:r w:rsidR="00D74CC1">
        <w:rPr>
          <w:rFonts w:ascii="Times New Roman" w:hAnsi="Times New Roman" w:cs="Times New Roman"/>
          <w:sz w:val="28"/>
          <w:szCs w:val="28"/>
        </w:rPr>
        <w:t xml:space="preserve"> </w:t>
      </w:r>
      <w:r w:rsidRPr="009F5B6D">
        <w:rPr>
          <w:rFonts w:ascii="Times New Roman" w:hAnsi="Times New Roman" w:cs="Times New Roman"/>
          <w:sz w:val="28"/>
          <w:szCs w:val="28"/>
        </w:rPr>
        <w:t>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892CC4" w:rsidRPr="009F5B6D" w:rsidRDefault="00912408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-Примерной </w:t>
      </w:r>
      <w:r w:rsidR="009B2B57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92CC4" w:rsidRPr="009F5B6D">
        <w:rPr>
          <w:rFonts w:ascii="Times New Roman" w:hAnsi="Times New Roman" w:cs="Times New Roman"/>
          <w:sz w:val="28"/>
          <w:szCs w:val="28"/>
        </w:rPr>
        <w:t xml:space="preserve">программы «Комплексная программа физического воспитания учащихся 1-11 классов» В. И. Ляха, А. А. </w:t>
      </w:r>
      <w:proofErr w:type="spellStart"/>
      <w:r w:rsidR="00892CC4" w:rsidRPr="009F5B6D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="00892CC4" w:rsidRPr="009F5B6D">
        <w:rPr>
          <w:rFonts w:ascii="Times New Roman" w:hAnsi="Times New Roman" w:cs="Times New Roman"/>
          <w:sz w:val="28"/>
          <w:szCs w:val="28"/>
        </w:rPr>
        <w:t>. (М.: Просвещение, 2011).</w:t>
      </w:r>
    </w:p>
    <w:p w:rsidR="00892CC4" w:rsidRPr="009F5B6D" w:rsidRDefault="00892CC4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 w:rsidRPr="009F5B6D">
        <w:rPr>
          <w:rFonts w:ascii="Times New Roman" w:hAnsi="Times New Roman" w:cs="Times New Roman"/>
          <w:sz w:val="28"/>
          <w:szCs w:val="28"/>
        </w:rPr>
        <w:t>-Основной образовательной программ</w:t>
      </w:r>
      <w:proofErr w:type="gramStart"/>
      <w:r w:rsidRPr="009F5B6D">
        <w:rPr>
          <w:rFonts w:ascii="Times New Roman" w:hAnsi="Times New Roman" w:cs="Times New Roman"/>
          <w:sz w:val="28"/>
          <w:szCs w:val="28"/>
        </w:rPr>
        <w:t>ы ООО</w:t>
      </w:r>
      <w:proofErr w:type="gramEnd"/>
      <w:r w:rsidRPr="009F5B6D">
        <w:rPr>
          <w:rFonts w:ascii="Times New Roman" w:hAnsi="Times New Roman" w:cs="Times New Roman"/>
          <w:sz w:val="28"/>
          <w:szCs w:val="28"/>
        </w:rPr>
        <w:t xml:space="preserve"> ГБОУ «</w:t>
      </w:r>
      <w:proofErr w:type="spellStart"/>
      <w:r w:rsidRPr="009F5B6D">
        <w:rPr>
          <w:rFonts w:ascii="Times New Roman" w:hAnsi="Times New Roman" w:cs="Times New Roman"/>
          <w:sz w:val="28"/>
          <w:szCs w:val="28"/>
        </w:rPr>
        <w:t>Чистополькая</w:t>
      </w:r>
      <w:proofErr w:type="spellEnd"/>
      <w:r w:rsidRPr="009F5B6D">
        <w:rPr>
          <w:rFonts w:ascii="Times New Roman" w:hAnsi="Times New Roman" w:cs="Times New Roman"/>
          <w:sz w:val="28"/>
          <w:szCs w:val="28"/>
        </w:rPr>
        <w:t xml:space="preserve"> кадетская школа-интернат»;</w:t>
      </w:r>
    </w:p>
    <w:p w:rsidR="00892CC4" w:rsidRPr="009F5B6D" w:rsidRDefault="00892CC4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 w:rsidRPr="009F5B6D">
        <w:rPr>
          <w:rFonts w:ascii="Times New Roman" w:hAnsi="Times New Roman" w:cs="Times New Roman"/>
          <w:sz w:val="28"/>
          <w:szCs w:val="28"/>
        </w:rPr>
        <w:t>-Учебного плана ГБОУ «</w:t>
      </w:r>
      <w:proofErr w:type="spellStart"/>
      <w:r w:rsidRPr="009F5B6D">
        <w:rPr>
          <w:rFonts w:ascii="Times New Roman" w:hAnsi="Times New Roman" w:cs="Times New Roman"/>
          <w:sz w:val="28"/>
          <w:szCs w:val="28"/>
        </w:rPr>
        <w:t>Чистополькая</w:t>
      </w:r>
      <w:proofErr w:type="spellEnd"/>
      <w:r w:rsidRPr="009F5B6D">
        <w:rPr>
          <w:rFonts w:ascii="Times New Roman" w:hAnsi="Times New Roman" w:cs="Times New Roman"/>
          <w:sz w:val="28"/>
          <w:szCs w:val="28"/>
        </w:rPr>
        <w:t xml:space="preserve"> к</w:t>
      </w:r>
      <w:r w:rsidR="00244BDF">
        <w:rPr>
          <w:rFonts w:ascii="Times New Roman" w:hAnsi="Times New Roman" w:cs="Times New Roman"/>
          <w:sz w:val="28"/>
          <w:szCs w:val="28"/>
        </w:rPr>
        <w:t>адетская школа-интернат» на 2018-2019</w:t>
      </w:r>
      <w:r w:rsidRPr="009F5B6D">
        <w:rPr>
          <w:rFonts w:ascii="Times New Roman" w:hAnsi="Times New Roman" w:cs="Times New Roman"/>
          <w:sz w:val="28"/>
          <w:szCs w:val="28"/>
        </w:rPr>
        <w:t xml:space="preserve"> учебный год;</w:t>
      </w:r>
    </w:p>
    <w:p w:rsidR="00892CC4" w:rsidRDefault="00892CC4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 w:rsidRPr="009F5B6D">
        <w:rPr>
          <w:rFonts w:ascii="Times New Roman" w:hAnsi="Times New Roman" w:cs="Times New Roman"/>
          <w:sz w:val="28"/>
          <w:szCs w:val="28"/>
        </w:rPr>
        <w:t>-Положения о рабочей программе  ГБОУ «</w:t>
      </w:r>
      <w:proofErr w:type="spellStart"/>
      <w:r w:rsidRPr="009F5B6D">
        <w:rPr>
          <w:rFonts w:ascii="Times New Roman" w:hAnsi="Times New Roman" w:cs="Times New Roman"/>
          <w:sz w:val="28"/>
          <w:szCs w:val="28"/>
        </w:rPr>
        <w:t>Чистополькая</w:t>
      </w:r>
      <w:proofErr w:type="spellEnd"/>
      <w:r w:rsidRPr="009F5B6D">
        <w:rPr>
          <w:rFonts w:ascii="Times New Roman" w:hAnsi="Times New Roman" w:cs="Times New Roman"/>
          <w:sz w:val="28"/>
          <w:szCs w:val="28"/>
        </w:rPr>
        <w:t xml:space="preserve"> кадетская школа-интернат»</w:t>
      </w:r>
    </w:p>
    <w:p w:rsidR="00912408" w:rsidRPr="001E3F83" w:rsidRDefault="00912408" w:rsidP="00912408">
      <w:pPr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E3F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-Учебника</w:t>
      </w:r>
      <w:r w:rsidR="00D74CC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E3F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М.Я. </w:t>
      </w:r>
      <w:proofErr w:type="spellStart"/>
      <w:r w:rsidR="001E3F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Виленского</w:t>
      </w:r>
      <w:proofErr w:type="spellEnd"/>
      <w:r w:rsidR="001E3F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«Физическая культура,5-7классы М:</w:t>
      </w:r>
      <w:r w:rsidR="0062017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E3F8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Просвещение,2014»</w:t>
      </w:r>
    </w:p>
    <w:p w:rsidR="00912408" w:rsidRPr="005D7718" w:rsidRDefault="00912408" w:rsidP="009124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на 10</w:t>
      </w:r>
      <w:r w:rsidR="00D74CC1" w:rsidRPr="00D74C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D74CC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из расчета 3 часа в</w:t>
      </w:r>
      <w:r w:rsidR="00D74C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неделю</w:t>
      </w:r>
      <w:r w:rsidR="005D7718" w:rsidRPr="005D7718">
        <w:rPr>
          <w:sz w:val="24"/>
        </w:rPr>
        <w:t xml:space="preserve"> </w:t>
      </w:r>
      <w:r w:rsidR="005D7718" w:rsidRPr="005D7718">
        <w:rPr>
          <w:rStyle w:val="FontStyle58"/>
          <w:sz w:val="28"/>
          <w:szCs w:val="28"/>
        </w:rPr>
        <w:t>при 35 учебных неделях</w:t>
      </w:r>
      <w:r w:rsidRPr="005D7718">
        <w:rPr>
          <w:rFonts w:ascii="Times New Roman" w:hAnsi="Times New Roman" w:cs="Times New Roman"/>
          <w:sz w:val="28"/>
          <w:szCs w:val="28"/>
        </w:rPr>
        <w:t>.</w:t>
      </w:r>
    </w:p>
    <w:p w:rsidR="009B2B57" w:rsidRDefault="009B2B57" w:rsidP="00892CC4">
      <w:pPr>
        <w:rPr>
          <w:rFonts w:ascii="Times New Roman" w:hAnsi="Times New Roman" w:cs="Times New Roman"/>
          <w:b/>
          <w:sz w:val="28"/>
          <w:szCs w:val="28"/>
        </w:rPr>
      </w:pPr>
    </w:p>
    <w:p w:rsidR="009B2B57" w:rsidRDefault="009B2B57" w:rsidP="00892CC4">
      <w:pPr>
        <w:rPr>
          <w:rFonts w:ascii="Times New Roman" w:hAnsi="Times New Roman" w:cs="Times New Roman"/>
          <w:b/>
          <w:sz w:val="28"/>
          <w:szCs w:val="28"/>
        </w:rPr>
      </w:pPr>
    </w:p>
    <w:p w:rsidR="00D74CC1" w:rsidRDefault="00D74CC1" w:rsidP="009B2B5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94DE7" w:rsidRDefault="00394DE7" w:rsidP="009B2B5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B11CB" w:rsidRPr="00BB11CB" w:rsidRDefault="00BB11CB" w:rsidP="00BB11CB">
      <w:pPr>
        <w:tabs>
          <w:tab w:val="left" w:pos="142"/>
          <w:tab w:val="left" w:pos="993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Планируемые образовательные результаты </w:t>
      </w:r>
      <w:proofErr w:type="gramStart"/>
      <w:r w:rsidRPr="00BB11C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обучающихся</w:t>
      </w:r>
      <w:proofErr w:type="gramEnd"/>
      <w:r w:rsidRPr="00BB11C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 могут проявляться в разных областях культуры: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трудовой культуры (планировать режим дня,  содержать в порядке спортивный инвентарь);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характеризуют уровень освоения </w:t>
      </w:r>
      <w:proofErr w:type="spellStart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понятий и универсальных учебных действий.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проявляются в различных областях культуры: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коммуникативной культуры (культура речи, ведение дискуссии, логическое, грамотное изложение);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области  физической культуры  (организация и проведение занятий, владение двигательным арсеналом в разных видах спорта, наблюдение и самонаблюдение).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Предметные результаты, так же как и </w:t>
      </w:r>
      <w:proofErr w:type="spellStart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проявляются в разных областях культуры: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занимающимся</w:t>
      </w:r>
      <w:proofErr w:type="gramEnd"/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дисциплинированность, уважение к сопернику.);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BB11CB" w:rsidRPr="00BB11CB" w:rsidRDefault="00BB11CB" w:rsidP="00BB1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Выпускник научится: 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                                                                                                                         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акробатические комбинации из числа хорошо освоенных упражнений;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легкоатлетические упражнения в беге и в прыжках (в длину и высоту);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спуски и торможения на лыжах с пологого склона;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Выпускник получит возможность научиться: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осуществлять судейство по одному из осваиваемых видов спорта; 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технико-тактические действия национальных видов спорта;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B11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проплывать учебную дистанцию вольным стилем.</w:t>
      </w: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1CB" w:rsidRPr="00BB11CB" w:rsidRDefault="00BB11CB" w:rsidP="00BB11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E30C15" w:rsidRPr="009F5B6D" w:rsidRDefault="00E30C15" w:rsidP="00892CC4">
      <w:pPr>
        <w:rPr>
          <w:rFonts w:ascii="Times New Roman" w:hAnsi="Times New Roman" w:cs="Times New Roman"/>
          <w:sz w:val="28"/>
          <w:szCs w:val="28"/>
        </w:rPr>
      </w:pPr>
    </w:p>
    <w:p w:rsidR="00E30C15" w:rsidRPr="009F5B6D" w:rsidRDefault="00E30C15" w:rsidP="00892CC4">
      <w:pPr>
        <w:rPr>
          <w:rFonts w:ascii="Times New Roman" w:hAnsi="Times New Roman" w:cs="Times New Roman"/>
          <w:sz w:val="28"/>
          <w:szCs w:val="28"/>
        </w:rPr>
      </w:pPr>
    </w:p>
    <w:p w:rsidR="00BB11CB" w:rsidRDefault="00BB11CB" w:rsidP="00BB11CB">
      <w:pPr>
        <w:rPr>
          <w:rFonts w:ascii="Times New Roman" w:hAnsi="Times New Roman" w:cs="Times New Roman"/>
          <w:b/>
          <w:sz w:val="28"/>
          <w:szCs w:val="28"/>
        </w:rPr>
      </w:pPr>
    </w:p>
    <w:p w:rsidR="00E30C15" w:rsidRPr="009F5B6D" w:rsidRDefault="00E30C15" w:rsidP="00BB11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B6D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1701"/>
        <w:gridCol w:w="8015"/>
      </w:tblGrid>
      <w:tr w:rsidR="00B10121" w:rsidRPr="009F5B6D" w:rsidTr="00B10121">
        <w:tc>
          <w:tcPr>
            <w:tcW w:w="817" w:type="dxa"/>
          </w:tcPr>
          <w:p w:rsidR="00B10121" w:rsidRPr="009F5B6D" w:rsidRDefault="00B10121" w:rsidP="00B10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B10121" w:rsidRPr="009F5B6D" w:rsidRDefault="00B10121" w:rsidP="00B10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B10121" w:rsidRPr="009F5B6D" w:rsidRDefault="00B10121" w:rsidP="00B10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015" w:type="dxa"/>
          </w:tcPr>
          <w:p w:rsidR="00B10121" w:rsidRPr="009F5B6D" w:rsidRDefault="00B10121" w:rsidP="00B10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B10121" w:rsidRPr="009F5B6D" w:rsidTr="00B10121">
        <w:tc>
          <w:tcPr>
            <w:tcW w:w="817" w:type="dxa"/>
          </w:tcPr>
          <w:p w:rsidR="00B10121" w:rsidRPr="009F5B6D" w:rsidRDefault="00B10121" w:rsidP="00B10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10121" w:rsidRPr="009F5B6D" w:rsidRDefault="00B10121" w:rsidP="00B101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Лёгкая атлетика: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Высокий старт. Бег на</w:t>
            </w:r>
            <w:r w:rsidR="00520BFD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короткие дистанции (30м-60м.).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Гладкий равномерный бег на учебные  дистанции (протяжённость дистанций регулируется учителем или учащимися). Прыжки в</w:t>
            </w:r>
            <w:r w:rsidR="004E43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длину: с разбега способом «согнув ноги», прыжки в высоту способом «перешагиванием». 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Метание малого мяча  горизонтальную цель и на дальность с разбега.</w:t>
            </w:r>
          </w:p>
        </w:tc>
        <w:tc>
          <w:tcPr>
            <w:tcW w:w="1701" w:type="dxa"/>
          </w:tcPr>
          <w:p w:rsidR="00B10121" w:rsidRPr="009F5B6D" w:rsidRDefault="00D74CC1" w:rsidP="00D74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015" w:type="dxa"/>
          </w:tcPr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Описывать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технику беговых упражнений.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Выявлять  характерные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  ошибки  в  технике   выполнения    беговых  упражнений.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Осваивать   технику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 бега   различными   способами.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Проявлять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качества силы, быстроты,   выносливости   и  координации    при   выполнении  беговых упражнений.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Соблюдать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правила  техники безопасности при  выполнении беговых   упражнений.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Описывать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 технику   прыжковых  упражнений</w:t>
            </w:r>
          </w:p>
        </w:tc>
      </w:tr>
      <w:tr w:rsidR="00B10121" w:rsidRPr="009F5B6D" w:rsidTr="00B10121">
        <w:tc>
          <w:tcPr>
            <w:tcW w:w="817" w:type="dxa"/>
          </w:tcPr>
          <w:p w:rsidR="00B10121" w:rsidRPr="009F5B6D" w:rsidRDefault="00B10121" w:rsidP="00520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10121" w:rsidRPr="009F5B6D" w:rsidRDefault="00B10121" w:rsidP="00B101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Гимнастика: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Организующие команды и приемы: перестроение в движении из колонны по одному в колонну по 2 и 4 дроблением и сведением; перестроение в движении из колонны по 2 и 4 в колонну по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одному разведением и слиянием.</w:t>
            </w:r>
          </w:p>
          <w:p w:rsid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    Кувырок вперед (назад) в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группировке; кувырок вперед ноги </w:t>
            </w:r>
            <w:proofErr w:type="spell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скрестно</w:t>
            </w:r>
            <w:proofErr w:type="spell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последующим поворотом на 180°; кувырок назад из с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тойки на лопатках в </w:t>
            </w:r>
            <w:proofErr w:type="spellStart"/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>полушпагат</w:t>
            </w:r>
            <w:proofErr w:type="spellEnd"/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Опорные прыжки:  прыжок ноги врозь через гимнастичес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>кого козла в ширину (мальчики);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Прикладные у</w:t>
            </w:r>
            <w:r w:rsidR="00520BFD" w:rsidRPr="009F5B6D">
              <w:rPr>
                <w:rFonts w:ascii="Times New Roman" w:hAnsi="Times New Roman" w:cs="Times New Roman"/>
                <w:sz w:val="28"/>
                <w:szCs w:val="28"/>
              </w:rPr>
              <w:t>пражнени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я: передвижник  ходьбой, бегом, прыжками по наклонной гимнастической скамейке; спрыгивание и </w:t>
            </w:r>
            <w:proofErr w:type="spell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напрыгивание</w:t>
            </w:r>
            <w:proofErr w:type="spell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на ограниченную площадку; преодоление прыжком 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боком. 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Упражнения общей физической подготовки.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низкой и средней перекладине (мальчики): махом одной, толчком другой </w:t>
            </w:r>
            <w:proofErr w:type="spell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перемах</w:t>
            </w:r>
            <w:proofErr w:type="spell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согнувшись, переворот назад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в вис сзади со сходом на ноги.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специальной физи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>ческой и технической подготовки</w:t>
            </w:r>
          </w:p>
          <w:p w:rsidR="00B10121" w:rsidRPr="009F5B6D" w:rsidRDefault="00B10121" w:rsidP="00B10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Лазание по канату в 2-3 приёма.</w:t>
            </w:r>
          </w:p>
        </w:tc>
        <w:tc>
          <w:tcPr>
            <w:tcW w:w="1701" w:type="dxa"/>
          </w:tcPr>
          <w:p w:rsidR="00B10121" w:rsidRPr="009F5B6D" w:rsidRDefault="00A41C43" w:rsidP="00520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8015" w:type="dxa"/>
          </w:tcPr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Осваивать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технику   акробатических   упражнений   и акробатических  комбинаций.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Осваивать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универсальные умения  по взаимодействию    в парах   и  группах   при   разучивании акробатических  упражнений.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Осваивать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универсальные умения,   связанные  с выполнением организующих   упражнений.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7A2D5D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Различать   и </w:t>
            </w:r>
            <w:r w:rsidR="00A41C43"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выполнять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 строевые  команды: «Смирно!», 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«Вол</w:t>
            </w:r>
            <w:proofErr w:type="gramStart"/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но!», «Шагом   марш!»,  «На  месте!», «Равняйсь!», «Стой!».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Описывать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 технику  разучиваемых   акробатических  упражнений.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Выявлять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характерные  ошибки при  выполнении   акробатических  упражнений.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Соблюдать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дисциплину и правила   техники   безопасности    в условиях     учебной     и    игровой деятельности.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Осваивать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 умения,   выполнять универсальные   физические    упражнения.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Развивать   физические   качества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892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121" w:rsidRPr="009F5B6D" w:rsidTr="00B10121">
        <w:tc>
          <w:tcPr>
            <w:tcW w:w="817" w:type="dxa"/>
          </w:tcPr>
          <w:p w:rsidR="00B10121" w:rsidRPr="009F5B6D" w:rsidRDefault="00A41C43" w:rsidP="00A41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3" w:type="dxa"/>
          </w:tcPr>
          <w:p w:rsidR="00A41C43" w:rsidRPr="009F5B6D" w:rsidRDefault="00A41C43" w:rsidP="00A41C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игры:</w:t>
            </w:r>
          </w:p>
          <w:p w:rsid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Баскетбол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: Упражнения с мячом: ловля и передача мяча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двумя руками от груди с места, с шагом, со сменой места после передачи; бросок мяча в корзину двумя руками от груди с места.      Упражнения общей физической подготовки.   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Волейбол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Упражнения общей физической подготовки.</w:t>
            </w:r>
          </w:p>
          <w:p w:rsidR="00B10121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Футбол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(мини-футбол).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катящегося мяча внутренней стороной стопы.    Упражнения общей физической подготовки.                              </w:t>
            </w:r>
          </w:p>
        </w:tc>
        <w:tc>
          <w:tcPr>
            <w:tcW w:w="1701" w:type="dxa"/>
          </w:tcPr>
          <w:p w:rsidR="00B10121" w:rsidRPr="009F5B6D" w:rsidRDefault="00A41C43" w:rsidP="00A41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8015" w:type="dxa"/>
          </w:tcPr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Осваивать универсальные умения в  самостоятельной организации  и  проведении  подвижных  игр.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Излагать правила и  условия проведения    подвижных   игр.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Осваивать   двигательные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действия,   составляющие     содержание  подвижных   игр.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Взаимодействовать в  парах и  группах   при   выполнении технических действий   в  подвижных играх.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Моделировать технику   выполнения    игровых    действий в зависимости    от  изменения    условий  и  двигательных    задач.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Принимать   адекватные    решения  в  условиях   игровой   деятельности.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Осваивать универсальные умения    управлять    эмоциями    в процессе   учебной   и  игровой   деятельности.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Проявлять   быстроту  и ловкость во  время   подвижных  игр.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Соблюдать  дисциплину и правила    т/ безопасности во  время   подвижных  игр.</w:t>
            </w:r>
          </w:p>
          <w:p w:rsidR="00A41C43" w:rsidRPr="009F5B6D" w:rsidRDefault="0062017E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Описать разучиваемые </w:t>
            </w:r>
            <w:r w:rsidR="00A41C43" w:rsidRPr="009F5B6D">
              <w:rPr>
                <w:rFonts w:ascii="Times New Roman" w:hAnsi="Times New Roman" w:cs="Times New Roman"/>
                <w:sz w:val="28"/>
                <w:szCs w:val="28"/>
              </w:rPr>
              <w:t>технические    действия из спортивны  игр.</w:t>
            </w:r>
            <w:proofErr w:type="gramEnd"/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Осваивать технические действия   из  спортивных   игр.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Моделировать   технические действия   в игровой   деятельности.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Взаимодействовать в парах и группах   при  выполнении  технических действий    из спортивных игр.</w:t>
            </w: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C43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121" w:rsidRPr="009F5B6D" w:rsidRDefault="00B10121" w:rsidP="00892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121" w:rsidRPr="009F5B6D" w:rsidTr="00B10121">
        <w:tc>
          <w:tcPr>
            <w:tcW w:w="817" w:type="dxa"/>
          </w:tcPr>
          <w:p w:rsidR="00B10121" w:rsidRPr="009F5B6D" w:rsidRDefault="00A41C43" w:rsidP="00A41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</w:tcPr>
          <w:p w:rsidR="00A41C43" w:rsidRPr="009F5B6D" w:rsidRDefault="00A41C43" w:rsidP="00A41C4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Лыжная подготовка:</w:t>
            </w:r>
          </w:p>
          <w:p w:rsidR="00B10121" w:rsidRPr="009F5B6D" w:rsidRDefault="00A41C43" w:rsidP="00A41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двушажный и одновременный двушажный ход. Переход с попеременного хода </w:t>
            </w:r>
            <w:proofErr w:type="gram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одновременный. Повороты махом на месте через лыжу вперед и через лыжу назад, «плугом». Подъем «</w:t>
            </w:r>
            <w:proofErr w:type="spell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полуёлочкой</w:t>
            </w:r>
            <w:proofErr w:type="spell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», «ёлочкой» и «лесенкой». Спуск прямо и наискось в основной стойке. Спуск прямо в низкой стойке. Торможение «плугом». Прохождение учебных дистанций с преодолением спусков и подъемов (протяженность дистанций регулируется учителем или учащимися).</w:t>
            </w:r>
          </w:p>
        </w:tc>
        <w:tc>
          <w:tcPr>
            <w:tcW w:w="1701" w:type="dxa"/>
          </w:tcPr>
          <w:p w:rsidR="00B10121" w:rsidRPr="009F5B6D" w:rsidRDefault="00A41C43" w:rsidP="00D74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4C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15" w:type="dxa"/>
          </w:tcPr>
          <w:p w:rsidR="00AA5248" w:rsidRPr="009F5B6D" w:rsidRDefault="00AA5248" w:rsidP="00AA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Описывать технику лыжных ходов</w:t>
            </w:r>
          </w:p>
          <w:p w:rsidR="00AA5248" w:rsidRPr="009F5B6D" w:rsidRDefault="00AA5248" w:rsidP="00AA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Выявлять  характерные    ошибки  в  технике   выполнения  лыжных ходов</w:t>
            </w:r>
          </w:p>
          <w:p w:rsidR="00AA5248" w:rsidRPr="009F5B6D" w:rsidRDefault="00AA5248" w:rsidP="00AA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Осваивать   технику хода.</w:t>
            </w:r>
          </w:p>
          <w:p w:rsidR="00AA5248" w:rsidRPr="009F5B6D" w:rsidRDefault="00AA5248" w:rsidP="00AA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Проявлять качества силы, быстроты,   выносливости   и  координации    при   выполнении лыжных ходов.</w:t>
            </w:r>
          </w:p>
          <w:p w:rsidR="00B10121" w:rsidRPr="009F5B6D" w:rsidRDefault="00AA5248" w:rsidP="00AA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Соблюдать  правила  техники безопасности  при   выполнении  упражнений.</w:t>
            </w:r>
          </w:p>
        </w:tc>
      </w:tr>
    </w:tbl>
    <w:p w:rsidR="00136402" w:rsidRDefault="00136402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394DE7" w:rsidRDefault="00394DE7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</w:p>
    <w:p w:rsidR="00136402" w:rsidRPr="00136402" w:rsidRDefault="00136402" w:rsidP="0013640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  <w:r w:rsidRPr="00136402"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  <w:lastRenderedPageBreak/>
        <w:t>НОРМАТИВЫ ПО ФИЗКУЛЬТУРЕ ДЛЯ УЧАЩИХСЯ 5 КЛАССА</w:t>
      </w:r>
    </w:p>
    <w:p w:rsidR="00136402" w:rsidRPr="00136402" w:rsidRDefault="00136402" w:rsidP="0013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9"/>
        <w:gridCol w:w="1301"/>
        <w:gridCol w:w="1360"/>
        <w:gridCol w:w="1360"/>
        <w:gridCol w:w="1360"/>
        <w:gridCol w:w="1360"/>
        <w:gridCol w:w="1360"/>
        <w:gridCol w:w="1360"/>
      </w:tblGrid>
      <w:tr w:rsidR="00136402" w:rsidRPr="00136402" w:rsidTr="00136402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ru-RU"/>
              </w:rPr>
              <w:t>единица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мальчики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мальчики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мальчики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девочки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девочки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девочки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"3"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Челночный бег 4*9м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11,7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6,6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60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11,5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500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мин</w:t>
            </w:r>
            <w:proofErr w:type="gram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:с</w:t>
            </w:r>
            <w:proofErr w:type="gramEnd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3:20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мин</w:t>
            </w:r>
            <w:proofErr w:type="gram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:с</w:t>
            </w:r>
            <w:proofErr w:type="gramEnd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6:00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мин</w:t>
            </w:r>
            <w:proofErr w:type="gram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:с</w:t>
            </w:r>
            <w:proofErr w:type="gramEnd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учета</w:t>
            </w: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учета</w:t>
            </w: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учета</w:t>
            </w: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130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Сгибание и разгибание рук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Наклон вперед из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Подъем туловища за 1 мин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на лыжах 1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мин</w:t>
            </w:r>
            <w:proofErr w:type="gram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:с</w:t>
            </w:r>
            <w:proofErr w:type="gramEnd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8:00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на лыжах 2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мин</w:t>
            </w:r>
            <w:proofErr w:type="gramStart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:с</w:t>
            </w:r>
            <w:proofErr w:type="gramEnd"/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18:00</w:t>
            </w:r>
          </w:p>
        </w:tc>
      </w:tr>
      <w:tr w:rsidR="00136402" w:rsidRPr="00136402" w:rsidTr="0013640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Прыжки на скакалке,</w:t>
            </w:r>
            <w:r w:rsidRPr="00136402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за 15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136402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36402" w:rsidRPr="00136402" w:rsidRDefault="00136402" w:rsidP="001364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640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34</w:t>
            </w:r>
          </w:p>
        </w:tc>
      </w:tr>
    </w:tbl>
    <w:p w:rsidR="00483B63" w:rsidRPr="00467C6A" w:rsidRDefault="00483B63" w:rsidP="00520BFD">
      <w:pPr>
        <w:jc w:val="center"/>
        <w:rPr>
          <w:rFonts w:ascii="Times New Roman" w:hAnsi="Times New Roman" w:cs="Times New Roman"/>
          <w:sz w:val="28"/>
          <w:szCs w:val="28"/>
          <w:lang w:val="x-none"/>
        </w:rPr>
      </w:pPr>
    </w:p>
    <w:p w:rsidR="00394DE7" w:rsidRDefault="00394DE7" w:rsidP="00520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DE7" w:rsidRDefault="00394DE7" w:rsidP="00520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DE7" w:rsidRDefault="00394DE7" w:rsidP="00520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DE7" w:rsidRDefault="00394DE7" w:rsidP="00520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DE7" w:rsidRDefault="00394DE7" w:rsidP="00520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0BFD" w:rsidRPr="00C206E6" w:rsidRDefault="00520BFD" w:rsidP="00520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6E6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8136"/>
        <w:gridCol w:w="2126"/>
        <w:gridCol w:w="1961"/>
        <w:gridCol w:w="1660"/>
      </w:tblGrid>
      <w:tr w:rsidR="00520BFD" w:rsidRPr="009F5B6D" w:rsidTr="00520BFD">
        <w:tc>
          <w:tcPr>
            <w:tcW w:w="903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8136" w:type="dxa"/>
          </w:tcPr>
          <w:p w:rsidR="00520BFD" w:rsidRPr="009F5B6D" w:rsidRDefault="00520BFD" w:rsidP="00520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2126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961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Дата проведения по плану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Дата проведения по факту</w:t>
            </w:r>
          </w:p>
        </w:tc>
      </w:tr>
      <w:tr w:rsidR="00520BFD" w:rsidRPr="009F5B6D" w:rsidTr="003F72A0">
        <w:tc>
          <w:tcPr>
            <w:tcW w:w="14786" w:type="dxa"/>
            <w:gridSpan w:val="5"/>
          </w:tcPr>
          <w:p w:rsidR="00520BFD" w:rsidRPr="009F5B6D" w:rsidRDefault="00520BFD" w:rsidP="00520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520BFD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36" w:type="dxa"/>
          </w:tcPr>
          <w:p w:rsidR="00520BFD" w:rsidRPr="009F5B6D" w:rsidRDefault="00AA5248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Первичный инструктаж на рабочем месте по технике безопасности на уроках по </w:t>
            </w:r>
            <w:proofErr w:type="gram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/а. Влияние легкоатлетических упражнений на здоровье. Специальные беговые упражнения. Бег с ускорением(30-40</w:t>
            </w:r>
            <w:r w:rsidR="009F14D9">
              <w:rPr>
                <w:rFonts w:ascii="Times New Roman" w:hAnsi="Times New Roman" w:cs="Times New Roman"/>
                <w:sz w:val="28"/>
                <w:szCs w:val="28"/>
              </w:rPr>
              <w:t xml:space="preserve"> м). Высокий старт (до 10-15 м)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. Встречная эстафета. Специальные беговые упражнения; развитие скоростных качеств. Подвижная игра «Бег с флажками».</w:t>
            </w:r>
          </w:p>
        </w:tc>
        <w:tc>
          <w:tcPr>
            <w:tcW w:w="2126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5D5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520BFD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36" w:type="dxa"/>
          </w:tcPr>
          <w:p w:rsidR="00520BFD" w:rsidRPr="009F5B6D" w:rsidRDefault="00AA5248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Специальные беговые упражнения. Бег с ускорением (30 – 60 м) с максимальной скоростью. Максимально быстрый бег на месте (сериями по 15 – 20 с.) Старт с опорой на одну рук</w:t>
            </w:r>
            <w:proofErr w:type="gram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до 10-15 м), бег с ускорением (40-50м), специальные беговые упражнения, развитие скоростных возможностей. 30 м. прикидка.</w:t>
            </w:r>
          </w:p>
        </w:tc>
        <w:tc>
          <w:tcPr>
            <w:tcW w:w="2126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5D5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520BFD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36" w:type="dxa"/>
          </w:tcPr>
          <w:p w:rsidR="00520BFD" w:rsidRPr="009F5B6D" w:rsidRDefault="00951339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2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7D5F" w:rsidRPr="00427D5F">
              <w:rPr>
                <w:rFonts w:ascii="Times New Roman" w:hAnsi="Times New Roman" w:cs="Times New Roman"/>
                <w:sz w:val="28"/>
                <w:szCs w:val="28"/>
              </w:rPr>
              <w:t>Высокий старт 15-30м, бег по дистанции 30-60м, 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2126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05D5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520BFD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36" w:type="dxa"/>
          </w:tcPr>
          <w:p w:rsidR="00520BFD" w:rsidRPr="009F5B6D" w:rsidRDefault="00AA5248" w:rsidP="00AA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Бег на результат (60 м), норма ГТО. Техника передачи эстафетной палочки</w:t>
            </w:r>
            <w:r w:rsidR="008138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Высокий старт (до 10-15 м), бег с ускорением (50-60 м), специальные беговые упражнения, развитие скоростных возможностей. Эстафетный бег. ОРУ в движении. Специальные беговые упражнения, медленный бег до 400м.</w:t>
            </w:r>
          </w:p>
        </w:tc>
        <w:tc>
          <w:tcPr>
            <w:tcW w:w="2126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05D5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36" w:type="dxa"/>
          </w:tcPr>
          <w:p w:rsidR="00520BFD" w:rsidRPr="009F5B6D" w:rsidRDefault="00AA5248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Эстафетный  бег в парах – на результат. Специальные беговые упражнения, развитие скоростных возможностей. Подвижная игра «Разведчики и часовые». ОРУ. Развитие скоростных качеств. Медленный бег до 500 м.</w:t>
            </w:r>
          </w:p>
        </w:tc>
        <w:tc>
          <w:tcPr>
            <w:tcW w:w="2126" w:type="dxa"/>
          </w:tcPr>
          <w:p w:rsidR="00520BFD" w:rsidRPr="009F5B6D" w:rsidRDefault="00BB11CB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05D5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136" w:type="dxa"/>
          </w:tcPr>
          <w:p w:rsidR="00520BFD" w:rsidRPr="009F5B6D" w:rsidRDefault="008134B0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Инструктаж при метаниях. ОРУ в движении. Специальные беговые упражнения. Развитие скоростно-силовых качеств (кроссовая подготовка). Метание теннисного мяча с 4 – 5 шагов разбега на дальность – обучение финальному усилию.  Подвижная игра «Кто дальше бросит». Прикидка на дистанцию 800 м. (без времени)</w:t>
            </w:r>
          </w:p>
        </w:tc>
        <w:tc>
          <w:tcPr>
            <w:tcW w:w="2126" w:type="dxa"/>
          </w:tcPr>
          <w:p w:rsidR="00520BFD" w:rsidRPr="009F5B6D" w:rsidRDefault="00E3316E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05D5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36" w:type="dxa"/>
          </w:tcPr>
          <w:p w:rsidR="00520BFD" w:rsidRPr="009F5B6D" w:rsidRDefault="008134B0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Бег (1000 м)</w:t>
            </w:r>
            <w:r w:rsidR="007B3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05EF">
              <w:rPr>
                <w:rFonts w:ascii="Times New Roman" w:hAnsi="Times New Roman" w:cs="Times New Roman"/>
                <w:sz w:val="28"/>
                <w:szCs w:val="28"/>
              </w:rPr>
              <w:t xml:space="preserve">на результат </w:t>
            </w: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без учета времени ОРУ в движении. Специальные беговые упражнения.  Метание теннисного мяча с 4 – 5 шагов разбега на дальность – обучение разбегу и «</w:t>
            </w:r>
            <w:proofErr w:type="spell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скрестному</w:t>
            </w:r>
            <w:proofErr w:type="spell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» шагу  при метаниях.</w:t>
            </w:r>
          </w:p>
        </w:tc>
        <w:tc>
          <w:tcPr>
            <w:tcW w:w="2126" w:type="dxa"/>
          </w:tcPr>
          <w:p w:rsidR="00520BFD" w:rsidRPr="009F5B6D" w:rsidRDefault="00BB11CB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E3316E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D6EC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RPr="009F5B6D" w:rsidTr="00520BFD">
        <w:tc>
          <w:tcPr>
            <w:tcW w:w="903" w:type="dxa"/>
          </w:tcPr>
          <w:p w:rsidR="00520BFD" w:rsidRPr="009F5B6D" w:rsidRDefault="00AA5248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36" w:type="dxa"/>
          </w:tcPr>
          <w:p w:rsidR="00520BFD" w:rsidRPr="009F5B6D" w:rsidRDefault="008134B0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Инструктаж при прыжках. Метание мяча (150 гр.) с 4 – 5 шагов разбега – на результат, норма ГТО. Повтор прыжков в длину с места. ОРУ в движении.</w:t>
            </w:r>
          </w:p>
        </w:tc>
        <w:tc>
          <w:tcPr>
            <w:tcW w:w="2126" w:type="dxa"/>
          </w:tcPr>
          <w:p w:rsidR="00520BFD" w:rsidRPr="009F5B6D" w:rsidRDefault="00E3316E" w:rsidP="00AA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6EC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AA5248" w:rsidRDefault="00AA5248" w:rsidP="00AA5248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t>9</w:t>
            </w:r>
          </w:p>
        </w:tc>
        <w:tc>
          <w:tcPr>
            <w:tcW w:w="8136" w:type="dxa"/>
          </w:tcPr>
          <w:p w:rsidR="00520BFD" w:rsidRPr="008134B0" w:rsidRDefault="008134B0" w:rsidP="00520BFD">
            <w:pPr>
              <w:rPr>
                <w:sz w:val="28"/>
                <w:szCs w:val="28"/>
              </w:rPr>
            </w:pPr>
            <w:r w:rsidRPr="008134B0">
              <w:rPr>
                <w:sz w:val="28"/>
                <w:szCs w:val="28"/>
              </w:rPr>
              <w:t>Прыжки в длину с места – на результат, норма ГТО. Прыжок в длину с 7-9 шагов разбега: разбег + отталкивание способом «согнув ноги», прыжок через 2 или 4 шага (серийное выполнение отталкивания); повторное подпрыгивание и прыжки на одной ноге, делая активный мах другой; ОРУ. Специальные беговые упражнения</w:t>
            </w:r>
            <w:r w:rsidR="00A57179">
              <w:rPr>
                <w:sz w:val="28"/>
                <w:szCs w:val="28"/>
              </w:rPr>
              <w:t>.</w:t>
            </w:r>
            <w:r w:rsidRPr="008134B0">
              <w:rPr>
                <w:sz w:val="28"/>
                <w:szCs w:val="28"/>
              </w:rPr>
              <w:t xml:space="preserve"> Развитие скоростно-силовых качеств  (кроссовая подготовка бег на 1500 м.)</w:t>
            </w:r>
          </w:p>
        </w:tc>
        <w:tc>
          <w:tcPr>
            <w:tcW w:w="2126" w:type="dxa"/>
          </w:tcPr>
          <w:p w:rsidR="00520BFD" w:rsidRPr="00AA5248" w:rsidRDefault="00BB11CB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6EC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AA5248" w:rsidRDefault="00AA5248" w:rsidP="00AA5248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t>10</w:t>
            </w:r>
          </w:p>
        </w:tc>
        <w:tc>
          <w:tcPr>
            <w:tcW w:w="8136" w:type="dxa"/>
          </w:tcPr>
          <w:p w:rsidR="00520BFD" w:rsidRPr="009F5B6D" w:rsidRDefault="009F5B6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7-9 шагов разбега: разбег + отталкивание + приземление, способом «согнув ноги». Специальные беговые упражнения. Развитие прыгучести. </w:t>
            </w:r>
          </w:p>
        </w:tc>
        <w:tc>
          <w:tcPr>
            <w:tcW w:w="2126" w:type="dxa"/>
          </w:tcPr>
          <w:p w:rsidR="00520BFD" w:rsidRPr="00AA5248" w:rsidRDefault="00E3316E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C83458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AA5248" w:rsidRDefault="00AA5248" w:rsidP="00AA5248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t>11</w:t>
            </w:r>
          </w:p>
        </w:tc>
        <w:tc>
          <w:tcPr>
            <w:tcW w:w="8136" w:type="dxa"/>
          </w:tcPr>
          <w:p w:rsidR="00520BFD" w:rsidRPr="009F5B6D" w:rsidRDefault="009F5B6D" w:rsidP="009F5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9-11 беговых  шагов. Метание мяча (150г) на дальность с 3,5 шагов на дальность. ОРУ. Специальные беговые упражнения. Развитие </w:t>
            </w:r>
            <w:proofErr w:type="spellStart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>скоростно</w:t>
            </w:r>
            <w:proofErr w:type="spellEnd"/>
            <w:r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– силовых качеств. Правила соревнований</w:t>
            </w:r>
            <w:r w:rsidR="00C23A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520BFD" w:rsidRPr="00AA5248" w:rsidRDefault="00BB11CB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C834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AA5248" w:rsidRDefault="00AA5248" w:rsidP="00AA5248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t>12</w:t>
            </w:r>
          </w:p>
        </w:tc>
        <w:tc>
          <w:tcPr>
            <w:tcW w:w="8136" w:type="dxa"/>
          </w:tcPr>
          <w:p w:rsidR="009F5B6D" w:rsidRPr="00876153" w:rsidRDefault="009F5B6D" w:rsidP="009F5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7-9 шагов разбега способом «согнув ноги» - на результат, норма ГТО. ОРУ.  </w:t>
            </w:r>
          </w:p>
          <w:p w:rsidR="00520BFD" w:rsidRPr="009F5B6D" w:rsidRDefault="00520BFD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20BFD" w:rsidRPr="00AA5248" w:rsidRDefault="00E3316E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="00106B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AA5248" w:rsidRDefault="00AA5248" w:rsidP="00AA5248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8136" w:type="dxa"/>
          </w:tcPr>
          <w:p w:rsidR="00520BFD" w:rsidRPr="00876153" w:rsidRDefault="00876153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полосы препятствий с исп. бега, ходьбы, прыжков, лазанием и </w:t>
            </w:r>
            <w:proofErr w:type="spellStart"/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перелезанием</w:t>
            </w:r>
            <w:proofErr w:type="spellEnd"/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520BFD" w:rsidRPr="00AA5248" w:rsidRDefault="00BB11CB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="00244B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AA5248" w:rsidRDefault="00AA5248" w:rsidP="00AA5248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t>14</w:t>
            </w:r>
          </w:p>
        </w:tc>
        <w:tc>
          <w:tcPr>
            <w:tcW w:w="8136" w:type="dxa"/>
          </w:tcPr>
          <w:p w:rsidR="00520BFD" w:rsidRPr="00876153" w:rsidRDefault="007F2D6F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</w:t>
            </w:r>
            <w:r w:rsidR="00876153" w:rsidRPr="00876153">
              <w:rPr>
                <w:rFonts w:ascii="Times New Roman" w:hAnsi="Times New Roman" w:cs="Times New Roman"/>
                <w:sz w:val="28"/>
                <w:szCs w:val="28"/>
              </w:rPr>
              <w:t>бег на 1500 км без учёта времени</w:t>
            </w:r>
            <w:r w:rsidR="008761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520BFD" w:rsidRPr="00AA5248" w:rsidRDefault="00E3316E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BB11C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2D6F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876153" w:rsidTr="003F72A0">
        <w:tc>
          <w:tcPr>
            <w:tcW w:w="14786" w:type="dxa"/>
            <w:gridSpan w:val="5"/>
          </w:tcPr>
          <w:p w:rsidR="00876153" w:rsidRPr="00C23A2F" w:rsidRDefault="00876153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A2F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36" w:type="dxa"/>
          </w:tcPr>
          <w:p w:rsidR="00876153" w:rsidRPr="00876153" w:rsidRDefault="00876153" w:rsidP="0087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 xml:space="preserve">Баскетбол: стойка игрока; перемещение в стойке приставными шагами боком, лицом и спиной вперед; остановка двумя шагами и прыжком; повороты без мяча и с мячом.  Правила игры в баскетбол. </w:t>
            </w:r>
          </w:p>
          <w:p w:rsidR="00520BFD" w:rsidRDefault="00876153" w:rsidP="00876153">
            <w:pPr>
              <w:rPr>
                <w:sz w:val="32"/>
                <w:szCs w:val="32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Подтягивания (м),– зачет.</w:t>
            </w:r>
          </w:p>
        </w:tc>
        <w:tc>
          <w:tcPr>
            <w:tcW w:w="2126" w:type="dxa"/>
          </w:tcPr>
          <w:p w:rsidR="00520BFD" w:rsidRPr="00AA5248" w:rsidRDefault="00BB11CB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F2D6F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36" w:type="dxa"/>
          </w:tcPr>
          <w:p w:rsidR="00520BFD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Баскетбол: комбинация из освоенных элементов техники передвижений. Ведение мяча на месте. Остановка прыжком. Ловля и передача мяча двумя руками от груди и одной рукой от плеча без сопротивления защитника в парах; а) на месте; б) в движении</w:t>
            </w:r>
          </w:p>
        </w:tc>
        <w:tc>
          <w:tcPr>
            <w:tcW w:w="2126" w:type="dxa"/>
          </w:tcPr>
          <w:p w:rsidR="00520BFD" w:rsidRPr="00AA5248" w:rsidRDefault="00E3316E" w:rsidP="00AA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F2D6F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36" w:type="dxa"/>
          </w:tcPr>
          <w:p w:rsidR="00520BFD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Ведение мяча в низкой, средней и высокой стойке; а) на месте; б) шагом и бегом по прямой; в) с изменением направления движения и скорости.   Ловля мяча двумя руками от груди на месте в парах. Игра в мини-баскетбол. Развитие координационных качеств.</w:t>
            </w:r>
          </w:p>
        </w:tc>
        <w:tc>
          <w:tcPr>
            <w:tcW w:w="2126" w:type="dxa"/>
          </w:tcPr>
          <w:p w:rsidR="00520BFD" w:rsidRPr="00AA5248" w:rsidRDefault="00AA5248" w:rsidP="00876153">
            <w:pPr>
              <w:jc w:val="center"/>
              <w:rPr>
                <w:sz w:val="28"/>
                <w:szCs w:val="28"/>
              </w:rPr>
            </w:pPr>
            <w:r w:rsidRPr="00AA5248"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03D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136" w:type="dxa"/>
          </w:tcPr>
          <w:p w:rsidR="00520BFD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становка прыжком. Броски мяча двумя руками от груди с места;  броски одной и двумя руками в движении без сопротивления защитника: а) после ведения; б) после ловли.  Ловля мяча двумя руками от груди на месте в тройках. Бросок двумя руками от головы после ловли мяча.</w:t>
            </w:r>
          </w:p>
        </w:tc>
        <w:tc>
          <w:tcPr>
            <w:tcW w:w="2126" w:type="dxa"/>
          </w:tcPr>
          <w:p w:rsidR="00520BFD" w:rsidRDefault="00E3316E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503D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36" w:type="dxa"/>
          </w:tcPr>
          <w:p w:rsidR="00520BFD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на месте правой (левой) рукой. 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</w:t>
            </w:r>
            <w:r w:rsidRPr="00294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места. Игра в мини-баскетбол.</w:t>
            </w:r>
          </w:p>
        </w:tc>
        <w:tc>
          <w:tcPr>
            <w:tcW w:w="2126" w:type="dxa"/>
          </w:tcPr>
          <w:p w:rsidR="00520BFD" w:rsidRDefault="00876153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503D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136" w:type="dxa"/>
          </w:tcPr>
          <w:p w:rsidR="00520BFD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корзину с расстояния  рукой от плеча после ведения в прыжке со среднего расстояния из – под щита.</w:t>
            </w:r>
            <w:proofErr w:type="gramEnd"/>
            <w:r w:rsidRPr="00294D1A">
              <w:rPr>
                <w:rFonts w:ascii="Times New Roman" w:hAnsi="Times New Roman" w:cs="Times New Roman"/>
                <w:sz w:val="28"/>
                <w:szCs w:val="28"/>
              </w:rPr>
              <w:t xml:space="preserve"> Вырывание мяча. Выбивание мяча.  </w:t>
            </w:r>
          </w:p>
        </w:tc>
        <w:tc>
          <w:tcPr>
            <w:tcW w:w="2126" w:type="dxa"/>
          </w:tcPr>
          <w:p w:rsidR="00520BFD" w:rsidRDefault="00E3316E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3316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136" w:type="dxa"/>
          </w:tcPr>
          <w:p w:rsidR="00520BFD" w:rsidRPr="00294D1A" w:rsidRDefault="00294D1A" w:rsidP="00294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Ведение мяча с изменением скорости, сочетание приемов: ловля мяча на месте – передача – ловля в движении – бросок одной рукой от головы после двух шагов. Правило игры в баскетбол</w:t>
            </w:r>
          </w:p>
        </w:tc>
        <w:tc>
          <w:tcPr>
            <w:tcW w:w="2126" w:type="dxa"/>
          </w:tcPr>
          <w:p w:rsidR="00520BFD" w:rsidRDefault="00876153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520BFD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3316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520BFD" w:rsidTr="00520BFD">
        <w:tc>
          <w:tcPr>
            <w:tcW w:w="903" w:type="dxa"/>
          </w:tcPr>
          <w:p w:rsidR="00520BFD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136" w:type="dxa"/>
          </w:tcPr>
          <w:p w:rsidR="00520BFD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с изменением скорости, броски мяча двумя руками от груди с места;  броски одной и двумя руками в движении без сопротивления защитника: а) после ведения; б) после ловли. </w:t>
            </w:r>
            <w:bookmarkStart w:id="0" w:name="_GoBack"/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Терминология игры.</w:t>
            </w:r>
            <w:bookmarkEnd w:id="0"/>
          </w:p>
        </w:tc>
        <w:tc>
          <w:tcPr>
            <w:tcW w:w="2126" w:type="dxa"/>
          </w:tcPr>
          <w:p w:rsidR="00520BFD" w:rsidRDefault="00E3316E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520BFD" w:rsidRPr="00C23A2F" w:rsidRDefault="00E3316E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D091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520BFD" w:rsidRDefault="00520BFD" w:rsidP="00520BFD">
            <w:pPr>
              <w:rPr>
                <w:sz w:val="32"/>
                <w:szCs w:val="32"/>
              </w:rPr>
            </w:pPr>
          </w:p>
        </w:tc>
      </w:tr>
      <w:tr w:rsidR="00AA5248" w:rsidTr="00520BFD">
        <w:tc>
          <w:tcPr>
            <w:tcW w:w="903" w:type="dxa"/>
          </w:tcPr>
          <w:p w:rsidR="00AA5248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136" w:type="dxa"/>
          </w:tcPr>
          <w:p w:rsidR="00AA5248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Ведение мяча с изменением скорости и высоты отскока. Сочетание приемов: Ловля мяча – ведение – бросок в два шага в корзину-контроль</w:t>
            </w:r>
          </w:p>
        </w:tc>
        <w:tc>
          <w:tcPr>
            <w:tcW w:w="2126" w:type="dxa"/>
          </w:tcPr>
          <w:p w:rsidR="00AA5248" w:rsidRDefault="00876153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AA5248" w:rsidRPr="00C23A2F" w:rsidRDefault="00E3316E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0" w:type="dxa"/>
          </w:tcPr>
          <w:p w:rsidR="00AA5248" w:rsidRDefault="00AA5248" w:rsidP="00520BFD">
            <w:pPr>
              <w:rPr>
                <w:sz w:val="32"/>
                <w:szCs w:val="32"/>
              </w:rPr>
            </w:pPr>
          </w:p>
        </w:tc>
      </w:tr>
      <w:tr w:rsidR="00AA5248" w:rsidTr="00520BFD">
        <w:tc>
          <w:tcPr>
            <w:tcW w:w="903" w:type="dxa"/>
          </w:tcPr>
          <w:p w:rsidR="00AA5248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136" w:type="dxa"/>
          </w:tcPr>
          <w:p w:rsidR="00AA5248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Ловля мяча – ведение – бросок в два шага в корзину, вырывание и выбивание мяча. Бросок одной рукой от плеча в движении. Нападение быстрым прорывом. Игра в мини-баскетбол.</w:t>
            </w:r>
          </w:p>
        </w:tc>
        <w:tc>
          <w:tcPr>
            <w:tcW w:w="2126" w:type="dxa"/>
          </w:tcPr>
          <w:p w:rsidR="00AA5248" w:rsidRDefault="00E3316E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AA5248" w:rsidRPr="00C23A2F" w:rsidRDefault="00E3316E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4E6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0" w:type="dxa"/>
          </w:tcPr>
          <w:p w:rsidR="00AA5248" w:rsidRDefault="00AA5248" w:rsidP="00520BFD">
            <w:pPr>
              <w:rPr>
                <w:sz w:val="32"/>
                <w:szCs w:val="32"/>
              </w:rPr>
            </w:pPr>
          </w:p>
        </w:tc>
      </w:tr>
      <w:tr w:rsidR="00AA5248" w:rsidTr="00520BFD">
        <w:tc>
          <w:tcPr>
            <w:tcW w:w="903" w:type="dxa"/>
          </w:tcPr>
          <w:p w:rsidR="00AA5248" w:rsidRPr="00876153" w:rsidRDefault="00876153" w:rsidP="00876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15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136" w:type="dxa"/>
          </w:tcPr>
          <w:p w:rsidR="00AA5248" w:rsidRPr="00294D1A" w:rsidRDefault="00294D1A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1A">
              <w:rPr>
                <w:rFonts w:ascii="Times New Roman" w:hAnsi="Times New Roman" w:cs="Times New Roman"/>
                <w:sz w:val="28"/>
                <w:szCs w:val="28"/>
              </w:rPr>
              <w:t>Ловля мяча – ведение – бросок в два шага в корзину, вырывание и выбивание мяча. Бросок одной рукой от плеча в движении. Учебная игра по желанию учащихся.</w:t>
            </w:r>
          </w:p>
        </w:tc>
        <w:tc>
          <w:tcPr>
            <w:tcW w:w="2126" w:type="dxa"/>
          </w:tcPr>
          <w:p w:rsidR="00AA5248" w:rsidRDefault="00876153" w:rsidP="008761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61" w:type="dxa"/>
          </w:tcPr>
          <w:p w:rsidR="00AA5248" w:rsidRPr="00C23A2F" w:rsidRDefault="004E698B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D091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660" w:type="dxa"/>
          </w:tcPr>
          <w:p w:rsidR="00AA5248" w:rsidRDefault="00AA5248" w:rsidP="00520BFD">
            <w:pPr>
              <w:rPr>
                <w:sz w:val="32"/>
                <w:szCs w:val="32"/>
              </w:rPr>
            </w:pPr>
          </w:p>
        </w:tc>
      </w:tr>
      <w:tr w:rsidR="00294D1A" w:rsidTr="003F72A0">
        <w:tc>
          <w:tcPr>
            <w:tcW w:w="14786" w:type="dxa"/>
            <w:gridSpan w:val="5"/>
          </w:tcPr>
          <w:p w:rsidR="00294D1A" w:rsidRPr="00C23A2F" w:rsidRDefault="00C23A2F" w:rsidP="00C23A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A2F">
              <w:rPr>
                <w:rFonts w:ascii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136" w:type="dxa"/>
          </w:tcPr>
          <w:p w:rsidR="00AA5248" w:rsidRPr="003364D3" w:rsidRDefault="003364D3" w:rsidP="00336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группировка, перекат назад, вперёд, стойка на лопатках. Перекладина вис согнувшись, </w:t>
            </w:r>
            <w:proofErr w:type="gramStart"/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прогнувшись (м.),</w:t>
            </w:r>
            <w:r w:rsidR="00CC3CE1">
              <w:rPr>
                <w:rStyle w:val="FontStyle49"/>
                <w:sz w:val="28"/>
                <w:szCs w:val="28"/>
              </w:rPr>
              <w:t xml:space="preserve"> </w:t>
            </w:r>
            <w:r w:rsidR="00126571" w:rsidRPr="00126571">
              <w:rPr>
                <w:rStyle w:val="FontStyle49"/>
                <w:sz w:val="28"/>
                <w:szCs w:val="28"/>
              </w:rPr>
              <w:t>смешанные висы (д.).</w:t>
            </w:r>
          </w:p>
        </w:tc>
        <w:tc>
          <w:tcPr>
            <w:tcW w:w="2126" w:type="dxa"/>
          </w:tcPr>
          <w:p w:rsidR="00AA5248" w:rsidRPr="003364D3" w:rsidRDefault="003364D3" w:rsidP="00B265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F72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1660" w:type="dxa"/>
          </w:tcPr>
          <w:p w:rsidR="00AA5248" w:rsidRPr="003364D3" w:rsidRDefault="00AA5248" w:rsidP="00520B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8136" w:type="dxa"/>
          </w:tcPr>
          <w:p w:rsidR="003364D3" w:rsidRPr="003364D3" w:rsidRDefault="003364D3" w:rsidP="00336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</w:t>
            </w:r>
            <w:proofErr w:type="gramStart"/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 колоны по два в колону по одному, ОРУ без предметов на месте.</w:t>
            </w:r>
          </w:p>
          <w:p w:rsidR="00AA5248" w:rsidRPr="003364D3" w:rsidRDefault="003364D3" w:rsidP="00336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 Акробатика: 2-3 кувырка вперед и назад слитно, стойка на лопатках, комбинация из данных эл-в. Перекладина вис согнувшись, </w:t>
            </w:r>
            <w:proofErr w:type="gramStart"/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 прогнувшись (м.),</w:t>
            </w:r>
            <w:r w:rsidR="00540671" w:rsidRPr="00E73D4E">
              <w:t xml:space="preserve"> </w:t>
            </w:r>
            <w:r w:rsidR="00540671" w:rsidRPr="00540671">
              <w:rPr>
                <w:rStyle w:val="FontStyle49"/>
                <w:sz w:val="28"/>
                <w:szCs w:val="28"/>
              </w:rPr>
              <w:t>смешанные висы (д.).</w:t>
            </w:r>
            <w:r w:rsidR="00540671" w:rsidRPr="00E73D4E">
              <w:rPr>
                <w:rStyle w:val="FontStyle49"/>
              </w:rPr>
              <w:t xml:space="preserve"> </w:t>
            </w: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 xml:space="preserve"> Подтягивания в висе</w:t>
            </w:r>
            <w:r w:rsidR="00C20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- прикидка. Развитие координации и силовой выносливости. Подвижная игра «Светофор</w:t>
            </w:r>
            <w:r w:rsidR="00D26D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26DD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136" w:type="dxa"/>
          </w:tcPr>
          <w:p w:rsidR="00740294" w:rsidRPr="00740294" w:rsidRDefault="00740294" w:rsidP="00740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Перестроение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одной шеренги в две, три шеренги. </w:t>
            </w: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Акробатика: 2-3 кувырка вперед и назад слитно</w:t>
            </w:r>
            <w:r w:rsidR="00316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 xml:space="preserve"> стойка на лопатках – зачет, длинн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кувырок (м), </w:t>
            </w:r>
          </w:p>
          <w:p w:rsidR="00AA5248" w:rsidRPr="003364D3" w:rsidRDefault="00740294" w:rsidP="00740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Переклад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ина Вис согнувшись,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прогнувшись (м</w:t>
            </w:r>
            <w:r w:rsidRPr="00D52CC0">
              <w:rPr>
                <w:rFonts w:ascii="Times New Roman" w:hAnsi="Times New Roman" w:cs="Times New Roman"/>
                <w:sz w:val="28"/>
                <w:szCs w:val="28"/>
              </w:rPr>
              <w:t xml:space="preserve">.), </w:t>
            </w:r>
            <w:r w:rsidR="00D52CC0" w:rsidRPr="00D52CC0">
              <w:rPr>
                <w:rStyle w:val="FontStyle49"/>
                <w:sz w:val="28"/>
                <w:szCs w:val="28"/>
              </w:rPr>
              <w:t>смешанные висы (д.).</w:t>
            </w:r>
            <w:r w:rsidR="00D52CC0" w:rsidRPr="00E73D4E">
              <w:rPr>
                <w:rStyle w:val="FontStyle49"/>
              </w:rPr>
              <w:t xml:space="preserve"> </w:t>
            </w: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044B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136" w:type="dxa"/>
          </w:tcPr>
          <w:p w:rsidR="00740294" w:rsidRPr="00740294" w:rsidRDefault="00740294" w:rsidP="00740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Перестроен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из колонны по одному в колон</w:t>
            </w: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ну по четыре дроблением и сведением.</w:t>
            </w:r>
          </w:p>
          <w:p w:rsidR="009E6799" w:rsidRPr="00E73D4E" w:rsidRDefault="00740294" w:rsidP="009E6799">
            <w:pPr>
              <w:rPr>
                <w:rStyle w:val="FontStyle49"/>
                <w:u w:val="single"/>
              </w:rPr>
            </w:pP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6799" w:rsidRPr="009E6799" w:rsidRDefault="009E6799" w:rsidP="009E6799">
            <w:pPr>
              <w:pStyle w:val="Style5"/>
              <w:ind w:right="72" w:hanging="5"/>
              <w:jc w:val="both"/>
              <w:rPr>
                <w:sz w:val="28"/>
                <w:szCs w:val="28"/>
              </w:rPr>
            </w:pPr>
            <w:r w:rsidRPr="009E6799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9E6799">
              <w:rPr>
                <w:sz w:val="28"/>
                <w:szCs w:val="28"/>
              </w:rPr>
              <w:t xml:space="preserve"> </w:t>
            </w:r>
            <w:r w:rsidRPr="009E6799">
              <w:rPr>
                <w:b/>
                <w:sz w:val="28"/>
                <w:szCs w:val="28"/>
              </w:rPr>
              <w:t>2-3 кувырка вперед и назад слитно стойка на лопатках</w:t>
            </w:r>
            <w:r w:rsidRPr="009E6799">
              <w:rPr>
                <w:sz w:val="28"/>
                <w:szCs w:val="28"/>
              </w:rPr>
              <w:t xml:space="preserve"> </w:t>
            </w:r>
            <w:r w:rsidRPr="009E6799">
              <w:rPr>
                <w:b/>
                <w:sz w:val="28"/>
                <w:szCs w:val="28"/>
              </w:rPr>
              <w:t>– зачет</w:t>
            </w:r>
            <w:r w:rsidRPr="009E6799">
              <w:rPr>
                <w:sz w:val="28"/>
                <w:szCs w:val="28"/>
              </w:rPr>
              <w:t xml:space="preserve">, длинный кувырок (м), кувырок назад в </w:t>
            </w:r>
            <w:proofErr w:type="spellStart"/>
            <w:r w:rsidRPr="009E6799">
              <w:rPr>
                <w:sz w:val="28"/>
                <w:szCs w:val="28"/>
              </w:rPr>
              <w:t>полушпагат</w:t>
            </w:r>
            <w:proofErr w:type="spellEnd"/>
            <w:r w:rsidRPr="009E6799">
              <w:rPr>
                <w:sz w:val="28"/>
                <w:szCs w:val="28"/>
              </w:rPr>
              <w:t xml:space="preserve"> (д). ОРУ в движении. </w:t>
            </w:r>
          </w:p>
          <w:p w:rsidR="00AA5248" w:rsidRPr="003364D3" w:rsidRDefault="009E6799" w:rsidP="009E6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99">
              <w:rPr>
                <w:rStyle w:val="FontStyle49"/>
                <w:sz w:val="28"/>
                <w:szCs w:val="28"/>
                <w:u w:val="single"/>
              </w:rPr>
              <w:t>Перекладина</w:t>
            </w:r>
            <w:r w:rsidRPr="009E6799">
              <w:rPr>
                <w:rStyle w:val="FontStyle49"/>
                <w:sz w:val="28"/>
                <w:szCs w:val="28"/>
              </w:rPr>
              <w:t xml:space="preserve"> Вис согнувшись, </w:t>
            </w:r>
            <w:proofErr w:type="gramStart"/>
            <w:r w:rsidRPr="009E6799">
              <w:rPr>
                <w:rStyle w:val="FontStyle49"/>
                <w:sz w:val="28"/>
                <w:szCs w:val="28"/>
              </w:rPr>
              <w:t>вис</w:t>
            </w:r>
            <w:proofErr w:type="gramEnd"/>
            <w:r w:rsidRPr="009E6799">
              <w:rPr>
                <w:rStyle w:val="FontStyle49"/>
                <w:sz w:val="28"/>
                <w:szCs w:val="28"/>
              </w:rPr>
              <w:t xml:space="preserve"> прогнув</w:t>
            </w:r>
            <w:r w:rsidRPr="009E6799">
              <w:rPr>
                <w:rStyle w:val="FontStyle49"/>
                <w:sz w:val="28"/>
                <w:szCs w:val="28"/>
              </w:rPr>
              <w:softHyphen/>
              <w:t xml:space="preserve">шись (м.), смешанные висы (д.). Подтягивания в висе. Подвижная игра «Фигуры». </w:t>
            </w:r>
            <w:r w:rsidRPr="009E6799">
              <w:rPr>
                <w:sz w:val="28"/>
                <w:szCs w:val="28"/>
              </w:rPr>
              <w:t xml:space="preserve"> Развитие координации и силовой выносливости.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65276E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136" w:type="dxa"/>
          </w:tcPr>
          <w:p w:rsidR="008C45CB" w:rsidRDefault="00740294" w:rsidP="008C45CB">
            <w:pPr>
              <w:pStyle w:val="Style5"/>
              <w:widowControl/>
              <w:ind w:right="72" w:hanging="5"/>
              <w:jc w:val="both"/>
              <w:rPr>
                <w:sz w:val="28"/>
                <w:szCs w:val="28"/>
              </w:rPr>
            </w:pPr>
            <w:r w:rsidRPr="00740294">
              <w:rPr>
                <w:sz w:val="28"/>
                <w:szCs w:val="28"/>
              </w:rPr>
              <w:t xml:space="preserve">Перестроение </w:t>
            </w:r>
            <w:proofErr w:type="gramStart"/>
            <w:r w:rsidRPr="00740294">
              <w:rPr>
                <w:sz w:val="28"/>
                <w:szCs w:val="28"/>
              </w:rPr>
              <w:t>из колонны по два в колонну по одному с разведением</w:t>
            </w:r>
            <w:proofErr w:type="gramEnd"/>
            <w:r w:rsidRPr="00740294">
              <w:rPr>
                <w:sz w:val="28"/>
                <w:szCs w:val="28"/>
              </w:rPr>
              <w:t xml:space="preserve"> и слиянием, но восемь человек в движении. ОРУ в движении.</w:t>
            </w:r>
          </w:p>
          <w:p w:rsidR="008C45CB" w:rsidRPr="008C45CB" w:rsidRDefault="008C45CB" w:rsidP="008C45CB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E73D4E">
              <w:rPr>
                <w:rStyle w:val="FontStyle49"/>
                <w:u w:val="single"/>
              </w:rPr>
              <w:t xml:space="preserve"> </w:t>
            </w:r>
            <w:r w:rsidRPr="008C45CB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8C45CB">
              <w:rPr>
                <w:b/>
                <w:sz w:val="28"/>
                <w:szCs w:val="28"/>
              </w:rPr>
              <w:t xml:space="preserve"> </w:t>
            </w:r>
            <w:r w:rsidRPr="008C45CB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8C45CB">
              <w:rPr>
                <w:sz w:val="28"/>
                <w:szCs w:val="28"/>
              </w:rPr>
              <w:t>полушпагат</w:t>
            </w:r>
            <w:proofErr w:type="spellEnd"/>
            <w:r w:rsidRPr="008C45CB">
              <w:rPr>
                <w:sz w:val="28"/>
                <w:szCs w:val="28"/>
              </w:rPr>
              <w:t xml:space="preserve"> (д).</w:t>
            </w:r>
            <w:r w:rsidRPr="008C45CB">
              <w:rPr>
                <w:rStyle w:val="FontStyle49"/>
                <w:sz w:val="28"/>
                <w:szCs w:val="28"/>
              </w:rPr>
              <w:t xml:space="preserve"> </w:t>
            </w:r>
            <w:r w:rsidRPr="008C45CB">
              <w:rPr>
                <w:sz w:val="28"/>
                <w:szCs w:val="28"/>
              </w:rPr>
              <w:t>ОРУ в движении. Развитие  гибкости.</w:t>
            </w:r>
            <w:r w:rsidRPr="008C45CB">
              <w:rPr>
                <w:rStyle w:val="FontStyle49"/>
                <w:sz w:val="28"/>
                <w:szCs w:val="28"/>
              </w:rPr>
              <w:t xml:space="preserve"> </w:t>
            </w:r>
          </w:p>
          <w:p w:rsidR="008C45CB" w:rsidRPr="008C45CB" w:rsidRDefault="008C45CB" w:rsidP="008C45CB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C45CB">
              <w:rPr>
                <w:rStyle w:val="FontStyle49"/>
                <w:sz w:val="28"/>
                <w:szCs w:val="28"/>
                <w:u w:val="single"/>
              </w:rPr>
              <w:t>Перекладина</w:t>
            </w:r>
            <w:r w:rsidRPr="008C45CB">
              <w:rPr>
                <w:sz w:val="28"/>
                <w:szCs w:val="28"/>
              </w:rPr>
              <w:t xml:space="preserve"> </w:t>
            </w:r>
            <w:r w:rsidRPr="008C45CB">
              <w:rPr>
                <w:rStyle w:val="FontStyle49"/>
                <w:b/>
                <w:sz w:val="28"/>
                <w:szCs w:val="28"/>
              </w:rPr>
              <w:t xml:space="preserve">Вис согнувшись, </w:t>
            </w:r>
            <w:proofErr w:type="gramStart"/>
            <w:r w:rsidRPr="008C45CB">
              <w:rPr>
                <w:rStyle w:val="FontStyle49"/>
                <w:b/>
                <w:sz w:val="28"/>
                <w:szCs w:val="28"/>
              </w:rPr>
              <w:t>вис</w:t>
            </w:r>
            <w:proofErr w:type="gramEnd"/>
            <w:r w:rsidRPr="008C45CB">
              <w:rPr>
                <w:rStyle w:val="FontStyle49"/>
                <w:b/>
                <w:sz w:val="28"/>
                <w:szCs w:val="28"/>
              </w:rPr>
              <w:t xml:space="preserve"> прогнув</w:t>
            </w:r>
            <w:r w:rsidRPr="008C45CB">
              <w:rPr>
                <w:rStyle w:val="FontStyle49"/>
                <w:b/>
                <w:sz w:val="28"/>
                <w:szCs w:val="28"/>
              </w:rPr>
              <w:softHyphen/>
              <w:t xml:space="preserve">шись (м.), </w:t>
            </w:r>
            <w:r w:rsidRPr="008C45CB">
              <w:rPr>
                <w:rStyle w:val="FontStyle49"/>
                <w:b/>
                <w:sz w:val="28"/>
                <w:szCs w:val="28"/>
              </w:rPr>
              <w:lastRenderedPageBreak/>
              <w:t xml:space="preserve">смешанные висы (д.) – зачет. </w:t>
            </w:r>
            <w:r w:rsidRPr="008C45CB">
              <w:rPr>
                <w:rStyle w:val="FontStyle49"/>
                <w:sz w:val="28"/>
                <w:szCs w:val="28"/>
              </w:rPr>
              <w:t xml:space="preserve">Комбинация из </w:t>
            </w:r>
            <w:proofErr w:type="gramStart"/>
            <w:r w:rsidRPr="008C45CB">
              <w:rPr>
                <w:rStyle w:val="FontStyle49"/>
                <w:sz w:val="28"/>
                <w:szCs w:val="28"/>
              </w:rPr>
              <w:t>изученных</w:t>
            </w:r>
            <w:proofErr w:type="gramEnd"/>
            <w:r w:rsidRPr="008C45CB">
              <w:rPr>
                <w:rStyle w:val="FontStyle49"/>
                <w:sz w:val="28"/>
                <w:szCs w:val="28"/>
              </w:rPr>
              <w:t xml:space="preserve"> эл-в (м).</w:t>
            </w:r>
          </w:p>
          <w:p w:rsidR="00740294" w:rsidRPr="008C45CB" w:rsidRDefault="00740294" w:rsidP="00740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248" w:rsidRPr="003364D3" w:rsidRDefault="00740294" w:rsidP="00740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294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координационных способностей. Подвижная игра «Удочка».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A522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8136" w:type="dxa"/>
          </w:tcPr>
          <w:p w:rsidR="0056036A" w:rsidRPr="0056036A" w:rsidRDefault="0056036A" w:rsidP="0056036A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Перестроение</w:t>
            </w:r>
            <w:r w:rsidRPr="0056036A">
              <w:rPr>
                <w:rStyle w:val="FontStyle49"/>
                <w:sz w:val="28"/>
                <w:szCs w:val="28"/>
              </w:rPr>
              <w:t xml:space="preserve"> </w:t>
            </w:r>
            <w:proofErr w:type="gramStart"/>
            <w:r w:rsidRPr="0056036A">
              <w:rPr>
                <w:rStyle w:val="FontStyle49"/>
                <w:sz w:val="28"/>
                <w:szCs w:val="28"/>
              </w:rPr>
              <w:t>из колонны по два в колонну по одному с разведением</w:t>
            </w:r>
            <w:proofErr w:type="gramEnd"/>
            <w:r w:rsidRPr="0056036A">
              <w:rPr>
                <w:rStyle w:val="FontStyle49"/>
                <w:sz w:val="28"/>
                <w:szCs w:val="28"/>
              </w:rPr>
              <w:t xml:space="preserve"> и слиянием, но восемь человек в движении.</w:t>
            </w:r>
            <w:r w:rsidRPr="0056036A">
              <w:rPr>
                <w:sz w:val="28"/>
                <w:szCs w:val="28"/>
              </w:rPr>
              <w:t xml:space="preserve"> ОРУ в движении.</w:t>
            </w:r>
          </w:p>
          <w:p w:rsidR="0056036A" w:rsidRPr="0056036A" w:rsidRDefault="0056036A" w:rsidP="0056036A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56036A">
              <w:rPr>
                <w:b/>
                <w:sz w:val="28"/>
                <w:szCs w:val="28"/>
              </w:rPr>
              <w:t xml:space="preserve"> </w:t>
            </w:r>
            <w:r w:rsidRPr="0056036A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56036A">
              <w:rPr>
                <w:sz w:val="28"/>
                <w:szCs w:val="28"/>
              </w:rPr>
              <w:t>полушпагат</w:t>
            </w:r>
            <w:proofErr w:type="spellEnd"/>
            <w:r w:rsidRPr="0056036A">
              <w:rPr>
                <w:sz w:val="28"/>
                <w:szCs w:val="28"/>
              </w:rPr>
              <w:t xml:space="preserve"> (д) – комбинация из5-6 эл-в. Стойка на голове и руках (м), мост и поворот в </w:t>
            </w:r>
            <w:proofErr w:type="gramStart"/>
            <w:r w:rsidRPr="0056036A">
              <w:rPr>
                <w:sz w:val="28"/>
                <w:szCs w:val="28"/>
              </w:rPr>
              <w:t>упор</w:t>
            </w:r>
            <w:proofErr w:type="gramEnd"/>
            <w:r w:rsidRPr="0056036A">
              <w:rPr>
                <w:sz w:val="28"/>
                <w:szCs w:val="28"/>
              </w:rPr>
              <w:t xml:space="preserve"> стоя на 1 колене (д).</w:t>
            </w:r>
            <w:r w:rsidRPr="0056036A">
              <w:rPr>
                <w:rStyle w:val="FontStyle49"/>
                <w:sz w:val="28"/>
                <w:szCs w:val="28"/>
              </w:rPr>
              <w:t xml:space="preserve"> </w:t>
            </w:r>
            <w:r w:rsidRPr="0056036A">
              <w:rPr>
                <w:sz w:val="28"/>
                <w:szCs w:val="28"/>
              </w:rPr>
              <w:t>Развитие  гибкости.</w:t>
            </w:r>
            <w:r w:rsidRPr="0056036A">
              <w:rPr>
                <w:rStyle w:val="FontStyle49"/>
                <w:sz w:val="28"/>
                <w:szCs w:val="28"/>
              </w:rPr>
              <w:t xml:space="preserve"> </w:t>
            </w:r>
          </w:p>
          <w:p w:rsidR="0056036A" w:rsidRPr="0056036A" w:rsidRDefault="0056036A" w:rsidP="0056036A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56036A">
              <w:rPr>
                <w:rStyle w:val="FontStyle49"/>
                <w:sz w:val="28"/>
                <w:szCs w:val="28"/>
              </w:rPr>
              <w:t xml:space="preserve"> Комбинация из изученных эл-в, подъем переворотом или выход силой на 1 рук</w:t>
            </w:r>
            <w:proofErr w:type="gramStart"/>
            <w:r w:rsidRPr="0056036A">
              <w:rPr>
                <w:rStyle w:val="FontStyle49"/>
                <w:sz w:val="28"/>
                <w:szCs w:val="28"/>
              </w:rPr>
              <w:t>у(</w:t>
            </w:r>
            <w:proofErr w:type="gramEnd"/>
            <w:r w:rsidRPr="0056036A">
              <w:rPr>
                <w:rStyle w:val="FontStyle49"/>
                <w:sz w:val="28"/>
                <w:szCs w:val="28"/>
              </w:rPr>
              <w:t>м). Развитие силовых способностей.</w:t>
            </w:r>
          </w:p>
          <w:p w:rsidR="00AA5248" w:rsidRPr="0056036A" w:rsidRDefault="0056036A" w:rsidP="00560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36A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56036A">
              <w:rPr>
                <w:rStyle w:val="FontStyle49"/>
                <w:sz w:val="28"/>
                <w:szCs w:val="28"/>
              </w:rPr>
              <w:t xml:space="preserve"> различные виды ходьбы (д). Развитие координационных способностей.</w:t>
            </w:r>
            <w:r w:rsidRPr="0056036A">
              <w:rPr>
                <w:sz w:val="28"/>
                <w:szCs w:val="28"/>
              </w:rPr>
              <w:t xml:space="preserve"> </w:t>
            </w:r>
            <w:r w:rsidRPr="0056036A">
              <w:rPr>
                <w:rStyle w:val="FontStyle49"/>
                <w:sz w:val="28"/>
                <w:szCs w:val="28"/>
              </w:rPr>
              <w:t>Подвижная игра «Удочка».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A522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136" w:type="dxa"/>
          </w:tcPr>
          <w:p w:rsidR="008D7C4F" w:rsidRPr="008D7C4F" w:rsidRDefault="008D7C4F" w:rsidP="008D7C4F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8D7C4F">
              <w:rPr>
                <w:b/>
                <w:sz w:val="28"/>
                <w:szCs w:val="28"/>
              </w:rPr>
              <w:t xml:space="preserve"> </w:t>
            </w:r>
            <w:r w:rsidRPr="008D7C4F">
              <w:rPr>
                <w:sz w:val="28"/>
                <w:szCs w:val="28"/>
              </w:rPr>
              <w:t xml:space="preserve">2-3 кувырка вперед и назад слитно стойка на лопатках, </w:t>
            </w:r>
            <w:r w:rsidRPr="008D7C4F">
              <w:rPr>
                <w:b/>
                <w:sz w:val="28"/>
                <w:szCs w:val="28"/>
              </w:rPr>
              <w:t xml:space="preserve">длинный кувырок (м), кувырок назад в </w:t>
            </w:r>
            <w:proofErr w:type="spellStart"/>
            <w:r w:rsidRPr="008D7C4F">
              <w:rPr>
                <w:b/>
                <w:sz w:val="28"/>
                <w:szCs w:val="28"/>
              </w:rPr>
              <w:t>полушпагат</w:t>
            </w:r>
            <w:proofErr w:type="spellEnd"/>
            <w:r w:rsidRPr="008D7C4F">
              <w:rPr>
                <w:b/>
                <w:sz w:val="28"/>
                <w:szCs w:val="28"/>
              </w:rPr>
              <w:t xml:space="preserve"> (д)</w:t>
            </w:r>
            <w:r w:rsidRPr="008D7C4F">
              <w:rPr>
                <w:sz w:val="28"/>
                <w:szCs w:val="28"/>
              </w:rPr>
              <w:t xml:space="preserve"> </w:t>
            </w:r>
            <w:r w:rsidRPr="008D7C4F">
              <w:rPr>
                <w:b/>
                <w:sz w:val="28"/>
                <w:szCs w:val="28"/>
              </w:rPr>
              <w:t>– зачет.</w:t>
            </w:r>
            <w:r w:rsidRPr="008D7C4F">
              <w:rPr>
                <w:sz w:val="28"/>
                <w:szCs w:val="28"/>
              </w:rPr>
              <w:t xml:space="preserve"> Комбинация из5-6 эл-в. Стойка на голове и руках (м), мост и поворот в </w:t>
            </w:r>
            <w:proofErr w:type="gramStart"/>
            <w:r w:rsidRPr="008D7C4F">
              <w:rPr>
                <w:sz w:val="28"/>
                <w:szCs w:val="28"/>
              </w:rPr>
              <w:t>упор</w:t>
            </w:r>
            <w:proofErr w:type="gramEnd"/>
            <w:r w:rsidRPr="008D7C4F">
              <w:rPr>
                <w:sz w:val="28"/>
                <w:szCs w:val="28"/>
              </w:rPr>
              <w:t xml:space="preserve"> стоя на 1 колене (д).</w:t>
            </w:r>
            <w:r w:rsidRPr="008D7C4F">
              <w:rPr>
                <w:rStyle w:val="FontStyle49"/>
                <w:sz w:val="28"/>
                <w:szCs w:val="28"/>
              </w:rPr>
              <w:t xml:space="preserve"> </w:t>
            </w:r>
            <w:r w:rsidRPr="008D7C4F">
              <w:rPr>
                <w:sz w:val="28"/>
                <w:szCs w:val="28"/>
              </w:rPr>
              <w:t>Развитие  гибкости.</w:t>
            </w:r>
            <w:r w:rsidRPr="008D7C4F">
              <w:rPr>
                <w:rStyle w:val="FontStyle49"/>
                <w:sz w:val="28"/>
                <w:szCs w:val="28"/>
              </w:rPr>
              <w:t xml:space="preserve"> </w:t>
            </w:r>
          </w:p>
          <w:p w:rsidR="008D7C4F" w:rsidRPr="008D7C4F" w:rsidRDefault="008D7C4F" w:rsidP="008D7C4F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8D7C4F">
              <w:rPr>
                <w:rStyle w:val="FontStyle49"/>
                <w:sz w:val="28"/>
                <w:szCs w:val="28"/>
              </w:rPr>
              <w:t xml:space="preserve"> Комбинация из изученных эл-в, подъем переворотом или выход силой на 1 рук</w:t>
            </w:r>
            <w:proofErr w:type="gramStart"/>
            <w:r w:rsidRPr="008D7C4F">
              <w:rPr>
                <w:rStyle w:val="FontStyle49"/>
                <w:sz w:val="28"/>
                <w:szCs w:val="28"/>
              </w:rPr>
              <w:t>у(</w:t>
            </w:r>
            <w:proofErr w:type="gramEnd"/>
            <w:r w:rsidRPr="008D7C4F">
              <w:rPr>
                <w:rStyle w:val="FontStyle49"/>
                <w:sz w:val="28"/>
                <w:szCs w:val="28"/>
              </w:rPr>
              <w:t>м). Развитие силовых способностей.</w:t>
            </w:r>
          </w:p>
          <w:p w:rsidR="008D7C4F" w:rsidRPr="008D7C4F" w:rsidRDefault="008D7C4F" w:rsidP="008D7C4F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8D7C4F">
              <w:rPr>
                <w:rStyle w:val="FontStyle49"/>
                <w:sz w:val="28"/>
                <w:szCs w:val="28"/>
              </w:rPr>
              <w:t xml:space="preserve"> различные виды ходьбы, поворотов (д). Развитие координационных способностей.</w:t>
            </w:r>
          </w:p>
          <w:p w:rsidR="00AA5248" w:rsidRPr="008D7C4F" w:rsidRDefault="008D7C4F" w:rsidP="008D7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C4F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8D7C4F">
              <w:rPr>
                <w:rStyle w:val="FontStyle49"/>
                <w:sz w:val="28"/>
                <w:szCs w:val="28"/>
              </w:rPr>
              <w:t xml:space="preserve"> подъем в 2 приема.</w:t>
            </w:r>
            <w:r w:rsidRPr="008D7C4F">
              <w:rPr>
                <w:sz w:val="28"/>
                <w:szCs w:val="28"/>
              </w:rPr>
              <w:t xml:space="preserve"> </w:t>
            </w:r>
            <w:r w:rsidRPr="008D7C4F">
              <w:rPr>
                <w:rStyle w:val="FontStyle49"/>
                <w:sz w:val="28"/>
                <w:szCs w:val="28"/>
              </w:rPr>
              <w:t>Подвижная игра «Удочка».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D41219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136" w:type="dxa"/>
          </w:tcPr>
          <w:p w:rsidR="00D35B22" w:rsidRPr="00D35B22" w:rsidRDefault="00D35B22" w:rsidP="00D35B22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D35B22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D35B22">
              <w:rPr>
                <w:b/>
                <w:sz w:val="28"/>
                <w:szCs w:val="28"/>
              </w:rPr>
              <w:t xml:space="preserve"> </w:t>
            </w:r>
            <w:r w:rsidRPr="00D35B22">
              <w:rPr>
                <w:sz w:val="28"/>
                <w:szCs w:val="28"/>
              </w:rPr>
              <w:t xml:space="preserve">2-3 кувырка вперед и назад слитно стойка на лопатках, </w:t>
            </w:r>
            <w:r w:rsidRPr="00D35B22">
              <w:rPr>
                <w:b/>
                <w:sz w:val="28"/>
                <w:szCs w:val="28"/>
              </w:rPr>
              <w:t xml:space="preserve">длинный кувырок (м), кувырок назад в </w:t>
            </w:r>
            <w:proofErr w:type="spellStart"/>
            <w:r w:rsidRPr="00D35B22">
              <w:rPr>
                <w:b/>
                <w:sz w:val="28"/>
                <w:szCs w:val="28"/>
              </w:rPr>
              <w:lastRenderedPageBreak/>
              <w:t>полушпагат</w:t>
            </w:r>
            <w:proofErr w:type="spellEnd"/>
            <w:r w:rsidRPr="00D35B22">
              <w:rPr>
                <w:b/>
                <w:sz w:val="28"/>
                <w:szCs w:val="28"/>
              </w:rPr>
              <w:t xml:space="preserve"> (д)</w:t>
            </w:r>
            <w:r w:rsidRPr="00D35B22">
              <w:rPr>
                <w:sz w:val="28"/>
                <w:szCs w:val="28"/>
              </w:rPr>
              <w:t xml:space="preserve"> </w:t>
            </w:r>
            <w:r w:rsidRPr="00D35B22">
              <w:rPr>
                <w:b/>
                <w:sz w:val="28"/>
                <w:szCs w:val="28"/>
              </w:rPr>
              <w:t>– зачет.</w:t>
            </w:r>
            <w:r w:rsidRPr="00D35B22">
              <w:rPr>
                <w:sz w:val="28"/>
                <w:szCs w:val="28"/>
              </w:rPr>
              <w:t xml:space="preserve"> Комбинация из5-6 эл-в. Стойка на голове и руках (м), мост и поворот в </w:t>
            </w:r>
            <w:proofErr w:type="gramStart"/>
            <w:r w:rsidRPr="00D35B22">
              <w:rPr>
                <w:sz w:val="28"/>
                <w:szCs w:val="28"/>
              </w:rPr>
              <w:t>упор</w:t>
            </w:r>
            <w:proofErr w:type="gramEnd"/>
            <w:r w:rsidRPr="00D35B22">
              <w:rPr>
                <w:sz w:val="28"/>
                <w:szCs w:val="28"/>
              </w:rPr>
              <w:t xml:space="preserve"> стоя на 1 колене (д).</w:t>
            </w:r>
            <w:r w:rsidRPr="00D35B22">
              <w:rPr>
                <w:rStyle w:val="FontStyle49"/>
                <w:sz w:val="28"/>
                <w:szCs w:val="28"/>
              </w:rPr>
              <w:t xml:space="preserve"> </w:t>
            </w:r>
            <w:r w:rsidRPr="00D35B22">
              <w:rPr>
                <w:sz w:val="28"/>
                <w:szCs w:val="28"/>
              </w:rPr>
              <w:t>Развитие  гибкости.</w:t>
            </w:r>
            <w:r w:rsidRPr="00D35B22">
              <w:rPr>
                <w:rStyle w:val="FontStyle49"/>
                <w:sz w:val="28"/>
                <w:szCs w:val="28"/>
              </w:rPr>
              <w:t xml:space="preserve"> </w:t>
            </w:r>
          </w:p>
          <w:p w:rsidR="00D35B22" w:rsidRPr="00D35B22" w:rsidRDefault="00D35B22" w:rsidP="00D35B22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D35B22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D35B22">
              <w:rPr>
                <w:rStyle w:val="FontStyle49"/>
                <w:sz w:val="28"/>
                <w:szCs w:val="28"/>
              </w:rPr>
              <w:t xml:space="preserve"> Комбинация из изученных эл-в, подъем переворотом или выход силой на 1 рук</w:t>
            </w:r>
            <w:proofErr w:type="gramStart"/>
            <w:r w:rsidRPr="00D35B22">
              <w:rPr>
                <w:rStyle w:val="FontStyle49"/>
                <w:sz w:val="28"/>
                <w:szCs w:val="28"/>
              </w:rPr>
              <w:t>у(</w:t>
            </w:r>
            <w:proofErr w:type="gramEnd"/>
            <w:r w:rsidRPr="00D35B22">
              <w:rPr>
                <w:rStyle w:val="FontStyle49"/>
                <w:sz w:val="28"/>
                <w:szCs w:val="28"/>
              </w:rPr>
              <w:t>м). Развитие силовых способностей.</w:t>
            </w:r>
          </w:p>
          <w:p w:rsidR="00D35B22" w:rsidRPr="00D35B22" w:rsidRDefault="00D35B22" w:rsidP="00D35B22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D35B22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D35B22">
              <w:rPr>
                <w:rStyle w:val="FontStyle49"/>
                <w:sz w:val="28"/>
                <w:szCs w:val="28"/>
              </w:rPr>
              <w:t xml:space="preserve"> различные виды ходьбы, поворотов (д). Развитие координационных способностей.</w:t>
            </w:r>
            <w:r w:rsidRPr="00D35B22">
              <w:rPr>
                <w:sz w:val="28"/>
                <w:szCs w:val="28"/>
                <w:u w:val="single"/>
              </w:rPr>
              <w:t xml:space="preserve"> </w:t>
            </w:r>
            <w:r w:rsidRPr="00D35B22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D35B22">
              <w:rPr>
                <w:rStyle w:val="FontStyle49"/>
                <w:sz w:val="28"/>
                <w:szCs w:val="28"/>
              </w:rPr>
              <w:t xml:space="preserve"> подъем в 2 приема.</w:t>
            </w:r>
            <w:r w:rsidRPr="00D35B22">
              <w:rPr>
                <w:sz w:val="28"/>
                <w:szCs w:val="28"/>
              </w:rPr>
              <w:t xml:space="preserve"> </w:t>
            </w:r>
            <w:r w:rsidRPr="00D35B22">
              <w:rPr>
                <w:rStyle w:val="FontStyle49"/>
                <w:sz w:val="28"/>
                <w:szCs w:val="28"/>
              </w:rPr>
              <w:t>Подвижная игра «Удочка».</w:t>
            </w:r>
          </w:p>
          <w:p w:rsidR="00AA5248" w:rsidRPr="00D35B22" w:rsidRDefault="00AA5248" w:rsidP="00316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3390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8136" w:type="dxa"/>
          </w:tcPr>
          <w:p w:rsidR="00353083" w:rsidRPr="00353083" w:rsidRDefault="00353083" w:rsidP="00353083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353083">
              <w:rPr>
                <w:b/>
                <w:sz w:val="28"/>
                <w:szCs w:val="28"/>
              </w:rPr>
              <w:t xml:space="preserve"> </w:t>
            </w:r>
            <w:r w:rsidRPr="00353083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353083">
              <w:rPr>
                <w:sz w:val="28"/>
                <w:szCs w:val="28"/>
              </w:rPr>
              <w:t>полушпагат</w:t>
            </w:r>
            <w:proofErr w:type="spellEnd"/>
            <w:r w:rsidRPr="00353083">
              <w:rPr>
                <w:sz w:val="28"/>
                <w:szCs w:val="28"/>
              </w:rPr>
              <w:t xml:space="preserve"> (д). Стойка на голове и руках (м), мост и поворот в </w:t>
            </w:r>
            <w:proofErr w:type="gramStart"/>
            <w:r w:rsidRPr="00353083">
              <w:rPr>
                <w:sz w:val="28"/>
                <w:szCs w:val="28"/>
              </w:rPr>
              <w:t>упор</w:t>
            </w:r>
            <w:proofErr w:type="gramEnd"/>
            <w:r w:rsidRPr="00353083">
              <w:rPr>
                <w:sz w:val="28"/>
                <w:szCs w:val="28"/>
              </w:rPr>
              <w:t xml:space="preserve"> стоя на 1 колене (д).</w:t>
            </w:r>
            <w:r w:rsidRPr="00353083">
              <w:rPr>
                <w:rStyle w:val="FontStyle49"/>
                <w:sz w:val="28"/>
                <w:szCs w:val="28"/>
              </w:rPr>
              <w:t xml:space="preserve"> </w:t>
            </w:r>
            <w:r w:rsidRPr="00353083">
              <w:rPr>
                <w:sz w:val="28"/>
                <w:szCs w:val="28"/>
              </w:rPr>
              <w:t>Комбинация из 6-7 эл-в</w:t>
            </w:r>
            <w:proofErr w:type="gramStart"/>
            <w:r w:rsidRPr="00353083">
              <w:rPr>
                <w:sz w:val="28"/>
                <w:szCs w:val="28"/>
              </w:rPr>
              <w:t xml:space="preserve"> .</w:t>
            </w:r>
            <w:proofErr w:type="gramEnd"/>
            <w:r w:rsidRPr="00353083">
              <w:rPr>
                <w:sz w:val="28"/>
                <w:szCs w:val="28"/>
              </w:rPr>
              <w:t>Развитие  гибкости.</w:t>
            </w:r>
            <w:r w:rsidRPr="00353083">
              <w:rPr>
                <w:rStyle w:val="FontStyle49"/>
                <w:sz w:val="28"/>
                <w:szCs w:val="28"/>
              </w:rPr>
              <w:t xml:space="preserve"> </w:t>
            </w:r>
          </w:p>
          <w:p w:rsidR="00353083" w:rsidRPr="00353083" w:rsidRDefault="00353083" w:rsidP="00353083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353083">
              <w:rPr>
                <w:rStyle w:val="FontStyle49"/>
                <w:sz w:val="28"/>
                <w:szCs w:val="28"/>
              </w:rPr>
              <w:t xml:space="preserve"> Комбинация из изученных эл-в, </w:t>
            </w:r>
            <w:r w:rsidRPr="00353083">
              <w:rPr>
                <w:rStyle w:val="FontStyle49"/>
                <w:b/>
                <w:sz w:val="28"/>
                <w:szCs w:val="28"/>
              </w:rPr>
              <w:t>подъем переворотом или выход силой на 1 рук</w:t>
            </w:r>
            <w:proofErr w:type="gramStart"/>
            <w:r w:rsidRPr="00353083">
              <w:rPr>
                <w:rStyle w:val="FontStyle49"/>
                <w:b/>
                <w:sz w:val="28"/>
                <w:szCs w:val="28"/>
              </w:rPr>
              <w:t>у(</w:t>
            </w:r>
            <w:proofErr w:type="gramEnd"/>
            <w:r w:rsidRPr="00353083">
              <w:rPr>
                <w:rStyle w:val="FontStyle49"/>
                <w:b/>
                <w:sz w:val="28"/>
                <w:szCs w:val="28"/>
              </w:rPr>
              <w:t>м) – зачет.</w:t>
            </w:r>
            <w:r w:rsidRPr="00353083">
              <w:rPr>
                <w:rStyle w:val="FontStyle49"/>
                <w:sz w:val="28"/>
                <w:szCs w:val="28"/>
              </w:rPr>
              <w:t xml:space="preserve"> Развитие силовых способностей.</w:t>
            </w:r>
          </w:p>
          <w:p w:rsidR="00353083" w:rsidRPr="00353083" w:rsidRDefault="00353083" w:rsidP="00353083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353083">
              <w:rPr>
                <w:rStyle w:val="FontStyle49"/>
                <w:sz w:val="28"/>
                <w:szCs w:val="28"/>
              </w:rPr>
              <w:t xml:space="preserve"> </w:t>
            </w:r>
            <w:r w:rsidRPr="00353083">
              <w:rPr>
                <w:rStyle w:val="FontStyle49"/>
                <w:b/>
                <w:sz w:val="28"/>
                <w:szCs w:val="28"/>
              </w:rPr>
              <w:t>различные виды ходьбы - зачет</w:t>
            </w:r>
            <w:r w:rsidRPr="00353083">
              <w:rPr>
                <w:rStyle w:val="FontStyle49"/>
                <w:sz w:val="28"/>
                <w:szCs w:val="28"/>
              </w:rPr>
              <w:t>, поворотов (д). Развитие координационных способностей.</w:t>
            </w:r>
          </w:p>
          <w:p w:rsidR="00353083" w:rsidRPr="00353083" w:rsidRDefault="00353083" w:rsidP="00353083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353083">
              <w:rPr>
                <w:rStyle w:val="FontStyle49"/>
                <w:sz w:val="28"/>
                <w:szCs w:val="28"/>
              </w:rPr>
              <w:t xml:space="preserve"> подъем в 2 приема.</w:t>
            </w:r>
          </w:p>
          <w:p w:rsidR="00AA5248" w:rsidRPr="00353083" w:rsidRDefault="00353083" w:rsidP="00353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083">
              <w:rPr>
                <w:rStyle w:val="FontStyle49"/>
                <w:sz w:val="28"/>
                <w:szCs w:val="28"/>
              </w:rPr>
              <w:t>Подвижная игра «Прыжки по полоскам»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472C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136" w:type="dxa"/>
          </w:tcPr>
          <w:p w:rsidR="00921587" w:rsidRPr="00921587" w:rsidRDefault="00921587" w:rsidP="00921587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921587">
              <w:rPr>
                <w:b/>
                <w:sz w:val="28"/>
                <w:szCs w:val="28"/>
              </w:rPr>
              <w:t xml:space="preserve"> </w:t>
            </w:r>
            <w:r w:rsidRPr="00921587">
              <w:rPr>
                <w:sz w:val="28"/>
                <w:szCs w:val="28"/>
              </w:rPr>
              <w:t xml:space="preserve">2-3 кувырка вперед и назад слитно стойка на лопатках, длинный кувырок (м), кувырок назад в </w:t>
            </w:r>
            <w:proofErr w:type="spellStart"/>
            <w:r w:rsidRPr="00921587">
              <w:rPr>
                <w:sz w:val="28"/>
                <w:szCs w:val="28"/>
              </w:rPr>
              <w:t>полушпагат</w:t>
            </w:r>
            <w:proofErr w:type="spellEnd"/>
            <w:r w:rsidRPr="00921587">
              <w:rPr>
                <w:sz w:val="28"/>
                <w:szCs w:val="28"/>
              </w:rPr>
              <w:t xml:space="preserve"> (д). </w:t>
            </w:r>
            <w:r w:rsidRPr="00921587">
              <w:rPr>
                <w:b/>
                <w:sz w:val="28"/>
                <w:szCs w:val="28"/>
              </w:rPr>
              <w:t xml:space="preserve">Стойка на голове и руках (м), мост и поворот в </w:t>
            </w:r>
            <w:proofErr w:type="gramStart"/>
            <w:r w:rsidRPr="00921587">
              <w:rPr>
                <w:b/>
                <w:sz w:val="28"/>
                <w:szCs w:val="28"/>
              </w:rPr>
              <w:t>упор</w:t>
            </w:r>
            <w:proofErr w:type="gramEnd"/>
            <w:r w:rsidRPr="00921587">
              <w:rPr>
                <w:b/>
                <w:sz w:val="28"/>
                <w:szCs w:val="28"/>
              </w:rPr>
              <w:t xml:space="preserve"> стоя на 1 колене (д) – учет.</w:t>
            </w:r>
            <w:r w:rsidRPr="00921587">
              <w:rPr>
                <w:rStyle w:val="FontStyle49"/>
                <w:sz w:val="28"/>
                <w:szCs w:val="28"/>
              </w:rPr>
              <w:t xml:space="preserve"> </w:t>
            </w:r>
            <w:r w:rsidRPr="00921587">
              <w:rPr>
                <w:sz w:val="28"/>
                <w:szCs w:val="28"/>
              </w:rPr>
              <w:t>Комбинация из 6-7 эл-в</w:t>
            </w:r>
            <w:proofErr w:type="gramStart"/>
            <w:r w:rsidRPr="00921587">
              <w:rPr>
                <w:sz w:val="28"/>
                <w:szCs w:val="28"/>
              </w:rPr>
              <w:t xml:space="preserve"> .</w:t>
            </w:r>
            <w:proofErr w:type="gramEnd"/>
            <w:r w:rsidRPr="00921587">
              <w:rPr>
                <w:sz w:val="28"/>
                <w:szCs w:val="28"/>
              </w:rPr>
              <w:t>Развитие  гибкости.</w:t>
            </w:r>
            <w:r w:rsidRPr="00921587">
              <w:rPr>
                <w:rStyle w:val="FontStyle49"/>
                <w:sz w:val="28"/>
                <w:szCs w:val="28"/>
              </w:rPr>
              <w:t xml:space="preserve"> </w:t>
            </w:r>
          </w:p>
          <w:p w:rsidR="00921587" w:rsidRPr="00921587" w:rsidRDefault="00921587" w:rsidP="00921587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921587">
              <w:rPr>
                <w:rStyle w:val="FontStyle49"/>
                <w:sz w:val="28"/>
                <w:szCs w:val="28"/>
              </w:rPr>
              <w:t xml:space="preserve"> Комбинация из изученных эл-в, Развитие силовых способностей.</w:t>
            </w:r>
          </w:p>
          <w:p w:rsidR="00921587" w:rsidRPr="00921587" w:rsidRDefault="00921587" w:rsidP="00921587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921587">
              <w:rPr>
                <w:rStyle w:val="FontStyle49"/>
                <w:sz w:val="28"/>
                <w:szCs w:val="28"/>
              </w:rPr>
              <w:t xml:space="preserve"> Комбинация из </w:t>
            </w:r>
            <w:proofErr w:type="gramStart"/>
            <w:r w:rsidRPr="00921587">
              <w:rPr>
                <w:rStyle w:val="FontStyle49"/>
                <w:sz w:val="28"/>
                <w:szCs w:val="28"/>
              </w:rPr>
              <w:t>изученных</w:t>
            </w:r>
            <w:proofErr w:type="gramEnd"/>
            <w:r w:rsidRPr="00921587">
              <w:rPr>
                <w:rStyle w:val="FontStyle49"/>
                <w:sz w:val="28"/>
                <w:szCs w:val="28"/>
              </w:rPr>
              <w:t xml:space="preserve"> эл-в (д). Развитие координационных способностей.</w:t>
            </w:r>
          </w:p>
          <w:p w:rsidR="00921587" w:rsidRPr="00921587" w:rsidRDefault="00921587" w:rsidP="00921587">
            <w:pPr>
              <w:pStyle w:val="Style5"/>
              <w:widowControl/>
              <w:ind w:firstLine="10"/>
              <w:jc w:val="both"/>
              <w:rPr>
                <w:rStyle w:val="FontStyle49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921587">
              <w:rPr>
                <w:rStyle w:val="FontStyle49"/>
                <w:sz w:val="28"/>
                <w:szCs w:val="28"/>
              </w:rPr>
              <w:t xml:space="preserve"> подъем в 2 приема.</w:t>
            </w:r>
          </w:p>
          <w:p w:rsidR="00AA5248" w:rsidRPr="00921587" w:rsidRDefault="00921587" w:rsidP="00921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587">
              <w:rPr>
                <w:rStyle w:val="FontStyle49"/>
                <w:sz w:val="28"/>
                <w:szCs w:val="28"/>
              </w:rPr>
              <w:lastRenderedPageBreak/>
              <w:t>Подвижная игра «Прыжки по полоскам»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472C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8136" w:type="dxa"/>
          </w:tcPr>
          <w:p w:rsidR="00335836" w:rsidRPr="00335836" w:rsidRDefault="00335836" w:rsidP="00335836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335836">
              <w:rPr>
                <w:rStyle w:val="FontStyle49"/>
                <w:sz w:val="28"/>
                <w:szCs w:val="28"/>
              </w:rPr>
              <w:t xml:space="preserve"> обучение к</w:t>
            </w:r>
            <w:r w:rsidRPr="00335836">
              <w:rPr>
                <w:sz w:val="28"/>
                <w:szCs w:val="28"/>
              </w:rPr>
              <w:t xml:space="preserve">омбинации из 6-7 </w:t>
            </w:r>
            <w:proofErr w:type="gramStart"/>
            <w:r w:rsidRPr="00335836">
              <w:rPr>
                <w:sz w:val="28"/>
                <w:szCs w:val="28"/>
              </w:rPr>
              <w:t>изученных</w:t>
            </w:r>
            <w:proofErr w:type="gramEnd"/>
            <w:r w:rsidRPr="00335836">
              <w:rPr>
                <w:sz w:val="28"/>
                <w:szCs w:val="28"/>
              </w:rPr>
              <w:t xml:space="preserve"> эл-в. Развитие  гибкости.</w:t>
            </w:r>
            <w:r w:rsidRPr="00335836">
              <w:rPr>
                <w:rStyle w:val="FontStyle49"/>
                <w:sz w:val="28"/>
                <w:szCs w:val="28"/>
              </w:rPr>
              <w:t xml:space="preserve"> </w:t>
            </w:r>
          </w:p>
          <w:p w:rsidR="00335836" w:rsidRPr="00335836" w:rsidRDefault="00335836" w:rsidP="00335836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Перекладина:</w:t>
            </w:r>
            <w:r w:rsidRPr="00335836">
              <w:rPr>
                <w:rStyle w:val="FontStyle49"/>
                <w:sz w:val="28"/>
                <w:szCs w:val="28"/>
              </w:rPr>
              <w:t xml:space="preserve"> </w:t>
            </w:r>
            <w:r w:rsidRPr="00335836">
              <w:rPr>
                <w:rStyle w:val="FontStyle49"/>
                <w:b/>
                <w:sz w:val="28"/>
                <w:szCs w:val="28"/>
              </w:rPr>
              <w:t xml:space="preserve">Комбинация из </w:t>
            </w:r>
            <w:proofErr w:type="gramStart"/>
            <w:r w:rsidRPr="00335836">
              <w:rPr>
                <w:rStyle w:val="FontStyle49"/>
                <w:b/>
                <w:sz w:val="28"/>
                <w:szCs w:val="28"/>
              </w:rPr>
              <w:t>изученных</w:t>
            </w:r>
            <w:proofErr w:type="gramEnd"/>
            <w:r w:rsidRPr="00335836">
              <w:rPr>
                <w:rStyle w:val="FontStyle49"/>
                <w:b/>
                <w:sz w:val="28"/>
                <w:szCs w:val="28"/>
              </w:rPr>
              <w:t xml:space="preserve"> эл-в, - зачет.</w:t>
            </w:r>
            <w:r w:rsidRPr="00335836">
              <w:rPr>
                <w:rStyle w:val="FontStyle49"/>
                <w:sz w:val="28"/>
                <w:szCs w:val="28"/>
              </w:rPr>
              <w:t xml:space="preserve"> Развитие силовых способностей.</w:t>
            </w:r>
          </w:p>
          <w:p w:rsidR="00335836" w:rsidRPr="00335836" w:rsidRDefault="00335836" w:rsidP="00335836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Бревно:</w:t>
            </w:r>
            <w:r w:rsidRPr="00335836">
              <w:rPr>
                <w:rStyle w:val="FontStyle49"/>
                <w:sz w:val="28"/>
                <w:szCs w:val="28"/>
              </w:rPr>
              <w:t xml:space="preserve"> </w:t>
            </w:r>
            <w:r w:rsidRPr="00335836">
              <w:rPr>
                <w:rStyle w:val="FontStyle49"/>
                <w:b/>
                <w:sz w:val="28"/>
                <w:szCs w:val="28"/>
              </w:rPr>
              <w:t xml:space="preserve">Комбинация из </w:t>
            </w:r>
            <w:proofErr w:type="gramStart"/>
            <w:r w:rsidRPr="00335836">
              <w:rPr>
                <w:rStyle w:val="FontStyle49"/>
                <w:b/>
                <w:sz w:val="28"/>
                <w:szCs w:val="28"/>
              </w:rPr>
              <w:t>изученных</w:t>
            </w:r>
            <w:proofErr w:type="gramEnd"/>
            <w:r w:rsidRPr="00335836">
              <w:rPr>
                <w:rStyle w:val="FontStyle49"/>
                <w:b/>
                <w:sz w:val="28"/>
                <w:szCs w:val="28"/>
              </w:rPr>
              <w:t xml:space="preserve"> эл-в – зачет.</w:t>
            </w:r>
            <w:r w:rsidRPr="00335836">
              <w:rPr>
                <w:rStyle w:val="FontStyle49"/>
                <w:sz w:val="28"/>
                <w:szCs w:val="28"/>
              </w:rPr>
              <w:t xml:space="preserve"> (д). Развитие координационных способностей.</w:t>
            </w:r>
          </w:p>
          <w:p w:rsidR="00335836" w:rsidRPr="00335836" w:rsidRDefault="00335836" w:rsidP="00335836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335836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335836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AA5248" w:rsidRPr="00335836" w:rsidRDefault="00335836" w:rsidP="00335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836">
              <w:rPr>
                <w:rStyle w:val="FontStyle49"/>
                <w:sz w:val="28"/>
                <w:szCs w:val="28"/>
              </w:rPr>
              <w:t>Подвижная игра «Кто обгонит?»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A25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136" w:type="dxa"/>
          </w:tcPr>
          <w:p w:rsidR="00E61D3C" w:rsidRPr="00E61D3C" w:rsidRDefault="00E61D3C" w:rsidP="00E61D3C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E61D3C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E61D3C">
              <w:rPr>
                <w:rStyle w:val="FontStyle49"/>
                <w:sz w:val="28"/>
                <w:szCs w:val="28"/>
              </w:rPr>
              <w:t xml:space="preserve"> обучение к</w:t>
            </w:r>
            <w:r w:rsidR="007B39DD">
              <w:rPr>
                <w:sz w:val="28"/>
                <w:szCs w:val="28"/>
              </w:rPr>
              <w:t xml:space="preserve">омбинации из 6-7 </w:t>
            </w:r>
            <w:proofErr w:type="gramStart"/>
            <w:r w:rsidR="007B39DD">
              <w:rPr>
                <w:sz w:val="28"/>
                <w:szCs w:val="28"/>
              </w:rPr>
              <w:t>изученных</w:t>
            </w:r>
            <w:proofErr w:type="gramEnd"/>
            <w:r w:rsidR="007B39DD">
              <w:rPr>
                <w:sz w:val="28"/>
                <w:szCs w:val="28"/>
              </w:rPr>
              <w:t xml:space="preserve"> </w:t>
            </w:r>
            <w:r w:rsidRPr="00E61D3C">
              <w:rPr>
                <w:sz w:val="28"/>
                <w:szCs w:val="28"/>
              </w:rPr>
              <w:t>эл-в. Развитие  гибкости.</w:t>
            </w:r>
            <w:r w:rsidRPr="00E61D3C">
              <w:rPr>
                <w:rStyle w:val="FontStyle49"/>
                <w:sz w:val="28"/>
                <w:szCs w:val="28"/>
              </w:rPr>
              <w:t xml:space="preserve"> </w:t>
            </w:r>
          </w:p>
          <w:p w:rsidR="00E61D3C" w:rsidRPr="00E61D3C" w:rsidRDefault="00E61D3C" w:rsidP="00E61D3C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E61D3C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E61D3C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E61D3C" w:rsidRPr="00E61D3C" w:rsidRDefault="00E61D3C" w:rsidP="00E61D3C">
            <w:pPr>
              <w:rPr>
                <w:sz w:val="28"/>
                <w:szCs w:val="28"/>
              </w:rPr>
            </w:pPr>
            <w:r w:rsidRPr="00E61D3C">
              <w:rPr>
                <w:sz w:val="28"/>
                <w:szCs w:val="28"/>
                <w:u w:val="single"/>
              </w:rPr>
              <w:t>Опорный прыжок</w:t>
            </w:r>
            <w:r w:rsidRPr="00E61D3C">
              <w:rPr>
                <w:sz w:val="28"/>
                <w:szCs w:val="28"/>
              </w:rPr>
              <w:t xml:space="preserve">: вскок в упор-присев, </w:t>
            </w:r>
            <w:proofErr w:type="gramStart"/>
            <w:r w:rsidRPr="00E61D3C">
              <w:rPr>
                <w:sz w:val="28"/>
                <w:szCs w:val="28"/>
              </w:rPr>
              <w:t>соскок</w:t>
            </w:r>
            <w:proofErr w:type="gramEnd"/>
            <w:r w:rsidRPr="00E61D3C">
              <w:rPr>
                <w:sz w:val="28"/>
                <w:szCs w:val="28"/>
              </w:rPr>
              <w:t xml:space="preserve"> прогнувшись с 1 шага.</w:t>
            </w:r>
          </w:p>
          <w:p w:rsidR="00AA5248" w:rsidRPr="00E61D3C" w:rsidRDefault="00E61D3C" w:rsidP="00E6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D3C">
              <w:rPr>
                <w:rStyle w:val="FontStyle49"/>
                <w:sz w:val="28"/>
                <w:szCs w:val="28"/>
              </w:rPr>
              <w:t>Подвижная игра «Кто обгонит?»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136" w:type="dxa"/>
          </w:tcPr>
          <w:p w:rsidR="00E47FA5" w:rsidRPr="00E47FA5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Опорный прыжок: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подбор разбега, </w:t>
            </w: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вскок в упор-присев, </w:t>
            </w:r>
            <w:proofErr w:type="gramStart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соскок</w:t>
            </w:r>
            <w:proofErr w:type="gramEnd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 прогнувшись с 1 шага.</w:t>
            </w:r>
            <w:r w:rsidR="007B3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Канат: </w:t>
            </w:r>
            <w:r w:rsidR="002752FD">
              <w:rPr>
                <w:rFonts w:ascii="Times New Roman" w:hAnsi="Times New Roman" w:cs="Times New Roman"/>
                <w:sz w:val="28"/>
                <w:szCs w:val="28"/>
              </w:rPr>
              <w:t xml:space="preserve">лазание </w:t>
            </w: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в 2 и в 3 приема.</w:t>
            </w:r>
          </w:p>
          <w:p w:rsidR="00AA5248" w:rsidRPr="003364D3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Подвижная игра «Кто обгонит?»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250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136" w:type="dxa"/>
          </w:tcPr>
          <w:p w:rsidR="00E47FA5" w:rsidRPr="00E47FA5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с гимнастическими палками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Развитие  гибкости.</w:t>
            </w:r>
          </w:p>
          <w:p w:rsidR="00E47FA5" w:rsidRPr="00E47FA5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Канат: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лазание</w:t>
            </w: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 2 и в 3 приема.</w:t>
            </w:r>
          </w:p>
          <w:p w:rsidR="00E47FA5" w:rsidRPr="00E47FA5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соскок</w:t>
            </w:r>
            <w:proofErr w:type="gramEnd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 прогнувшись с 2-3 шагов разбега.</w:t>
            </w:r>
          </w:p>
          <w:p w:rsidR="00AA5248" w:rsidRPr="003364D3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«Прыгуны и пятнашки». Сгибание, разгибание </w:t>
            </w:r>
            <w:proofErr w:type="gramStart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gramEnd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 в упоре лежа, норма ГТО.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136" w:type="dxa"/>
          </w:tcPr>
          <w:p w:rsidR="00E47FA5" w:rsidRPr="00E47FA5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ОРУ в движении, </w:t>
            </w: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Канат: подъем в 2 и в 3 приема.</w:t>
            </w:r>
          </w:p>
          <w:p w:rsidR="00E47FA5" w:rsidRPr="00E47FA5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Опорный прыжок: вскок в упор-присев, </w:t>
            </w:r>
            <w:proofErr w:type="gramStart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соскок</w:t>
            </w:r>
            <w:proofErr w:type="gramEnd"/>
            <w:r w:rsidRPr="00E47FA5">
              <w:rPr>
                <w:rFonts w:ascii="Times New Roman" w:hAnsi="Times New Roman" w:cs="Times New Roman"/>
                <w:sz w:val="28"/>
                <w:szCs w:val="28"/>
              </w:rPr>
              <w:t xml:space="preserve"> прогнувшись с 4-5  шагов разбега.</w:t>
            </w:r>
          </w:p>
          <w:p w:rsidR="00AA5248" w:rsidRPr="003364D3" w:rsidRDefault="00E47FA5" w:rsidP="00E47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7FA5">
              <w:rPr>
                <w:rFonts w:ascii="Times New Roman" w:hAnsi="Times New Roman" w:cs="Times New Roman"/>
                <w:sz w:val="28"/>
                <w:szCs w:val="28"/>
              </w:rPr>
              <w:t>Подвижная игра «Два лагеря».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136" w:type="dxa"/>
          </w:tcPr>
          <w:p w:rsidR="00AD26A4" w:rsidRPr="00AD26A4" w:rsidRDefault="00AD26A4" w:rsidP="00AD26A4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AD26A4">
              <w:rPr>
                <w:rStyle w:val="FontStyle49"/>
                <w:sz w:val="28"/>
                <w:szCs w:val="28"/>
                <w:u w:val="single"/>
              </w:rPr>
              <w:t>Акробатика:</w:t>
            </w:r>
            <w:r w:rsidRPr="00AD26A4">
              <w:rPr>
                <w:rStyle w:val="FontStyle49"/>
                <w:sz w:val="28"/>
                <w:szCs w:val="28"/>
              </w:rPr>
              <w:t xml:space="preserve"> </w:t>
            </w:r>
            <w:r w:rsidRPr="00AD26A4">
              <w:rPr>
                <w:rStyle w:val="FontStyle49"/>
                <w:b/>
                <w:sz w:val="28"/>
                <w:szCs w:val="28"/>
              </w:rPr>
              <w:t>к</w:t>
            </w:r>
            <w:r w:rsidRPr="00AD26A4">
              <w:rPr>
                <w:b/>
                <w:sz w:val="28"/>
                <w:szCs w:val="28"/>
              </w:rPr>
              <w:t xml:space="preserve">омбинация из 6-7 </w:t>
            </w:r>
            <w:proofErr w:type="gramStart"/>
            <w:r w:rsidRPr="00AD26A4">
              <w:rPr>
                <w:b/>
                <w:sz w:val="28"/>
                <w:szCs w:val="28"/>
              </w:rPr>
              <w:t>изученных</w:t>
            </w:r>
            <w:proofErr w:type="gramEnd"/>
            <w:r w:rsidRPr="00AD26A4">
              <w:rPr>
                <w:b/>
                <w:sz w:val="28"/>
                <w:szCs w:val="28"/>
              </w:rPr>
              <w:t xml:space="preserve">  эл-в – зачет (девочки)</w:t>
            </w:r>
            <w:r w:rsidRPr="00AD26A4">
              <w:rPr>
                <w:sz w:val="28"/>
                <w:szCs w:val="28"/>
              </w:rPr>
              <w:t>. Развитие  гибкости.</w:t>
            </w:r>
          </w:p>
          <w:p w:rsidR="00AD26A4" w:rsidRPr="00AD26A4" w:rsidRDefault="00AD26A4" w:rsidP="00AD26A4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AD26A4">
              <w:rPr>
                <w:rStyle w:val="FontStyle49"/>
                <w:sz w:val="28"/>
                <w:szCs w:val="28"/>
                <w:u w:val="single"/>
              </w:rPr>
              <w:lastRenderedPageBreak/>
              <w:t>Канат:</w:t>
            </w:r>
            <w:r w:rsidRPr="00AD26A4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AD26A4" w:rsidRPr="00AD26A4" w:rsidRDefault="00AD26A4" w:rsidP="00AD26A4">
            <w:pPr>
              <w:rPr>
                <w:sz w:val="28"/>
                <w:szCs w:val="28"/>
              </w:rPr>
            </w:pPr>
            <w:r w:rsidRPr="00AD26A4">
              <w:rPr>
                <w:sz w:val="28"/>
                <w:szCs w:val="28"/>
                <w:u w:val="single"/>
              </w:rPr>
              <w:t>Опорный прыжок</w:t>
            </w:r>
            <w:r w:rsidRPr="00AD26A4">
              <w:rPr>
                <w:sz w:val="28"/>
                <w:szCs w:val="28"/>
              </w:rPr>
              <w:t xml:space="preserve">: вскок в упор-присев, </w:t>
            </w:r>
            <w:proofErr w:type="gramStart"/>
            <w:r w:rsidRPr="00AD26A4">
              <w:rPr>
                <w:sz w:val="28"/>
                <w:szCs w:val="28"/>
              </w:rPr>
              <w:t>соскок</w:t>
            </w:r>
            <w:proofErr w:type="gramEnd"/>
            <w:r w:rsidRPr="00AD26A4">
              <w:rPr>
                <w:sz w:val="28"/>
                <w:szCs w:val="28"/>
              </w:rPr>
              <w:t xml:space="preserve"> прогнувшись с 4-5  шагов разбега.</w:t>
            </w:r>
          </w:p>
          <w:p w:rsidR="00AA5248" w:rsidRPr="00AD26A4" w:rsidRDefault="00AD26A4" w:rsidP="00AD2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6A4">
              <w:rPr>
                <w:rStyle w:val="FontStyle49"/>
                <w:sz w:val="28"/>
                <w:szCs w:val="28"/>
              </w:rPr>
              <w:t>Подвижная игра «Челнок»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8136" w:type="dxa"/>
          </w:tcPr>
          <w:p w:rsidR="00AD26A4" w:rsidRPr="00AD26A4" w:rsidRDefault="00AD26A4" w:rsidP="00AD26A4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AD26A4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AD26A4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AD26A4" w:rsidRPr="00AD26A4" w:rsidRDefault="00AD26A4" w:rsidP="00AD26A4">
            <w:pPr>
              <w:rPr>
                <w:sz w:val="28"/>
                <w:szCs w:val="28"/>
              </w:rPr>
            </w:pPr>
            <w:r w:rsidRPr="00AD26A4">
              <w:rPr>
                <w:sz w:val="28"/>
                <w:szCs w:val="28"/>
                <w:u w:val="single"/>
              </w:rPr>
              <w:t>Опорный прыжок</w:t>
            </w:r>
            <w:r w:rsidRPr="00AD26A4">
              <w:rPr>
                <w:sz w:val="28"/>
                <w:szCs w:val="28"/>
              </w:rPr>
              <w:t>: козел в ширину (д), в длину (ю) 90-100 см.</w:t>
            </w:r>
          </w:p>
          <w:p w:rsidR="00AD26A4" w:rsidRPr="00AD26A4" w:rsidRDefault="00AD26A4" w:rsidP="00AD26A4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</w:rPr>
            </w:pPr>
            <w:r w:rsidRPr="00AD26A4">
              <w:rPr>
                <w:rStyle w:val="FontStyle49"/>
                <w:b/>
                <w:sz w:val="28"/>
                <w:szCs w:val="28"/>
              </w:rPr>
              <w:t>Подтягивания в вис</w:t>
            </w:r>
            <w:proofErr w:type="gramStart"/>
            <w:r w:rsidRPr="00AD26A4">
              <w:rPr>
                <w:rStyle w:val="FontStyle49"/>
                <w:b/>
                <w:sz w:val="28"/>
                <w:szCs w:val="28"/>
              </w:rPr>
              <w:t>е-</w:t>
            </w:r>
            <w:proofErr w:type="gramEnd"/>
            <w:r w:rsidRPr="00AD26A4">
              <w:rPr>
                <w:rStyle w:val="FontStyle49"/>
                <w:b/>
                <w:sz w:val="28"/>
                <w:szCs w:val="28"/>
              </w:rPr>
              <w:t xml:space="preserve"> тестирование. </w:t>
            </w:r>
          </w:p>
          <w:p w:rsidR="00AA5248" w:rsidRPr="003364D3" w:rsidRDefault="00AD26A4" w:rsidP="00AD2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6A4">
              <w:rPr>
                <w:sz w:val="28"/>
                <w:szCs w:val="28"/>
                <w:u w:val="single"/>
              </w:rPr>
              <w:t>Элементы единоборств</w:t>
            </w:r>
            <w:r w:rsidRPr="00AD26A4">
              <w:rPr>
                <w:sz w:val="28"/>
                <w:szCs w:val="28"/>
              </w:rPr>
              <w:t xml:space="preserve">: Инструктаж по ТБ. Правила поведения учащихся. Стойки и передвижения в стойке. Захваты рук и туловища. Освобождение от захватов. Упражнения по овладению приемами страховки и </w:t>
            </w:r>
            <w:proofErr w:type="spellStart"/>
            <w:r w:rsidRPr="00AD26A4">
              <w:rPr>
                <w:sz w:val="28"/>
                <w:szCs w:val="28"/>
              </w:rPr>
              <w:t>самостраховки</w:t>
            </w:r>
            <w:proofErr w:type="spellEnd"/>
            <w:r w:rsidRPr="00AD26A4">
              <w:rPr>
                <w:sz w:val="28"/>
                <w:szCs w:val="28"/>
              </w:rPr>
              <w:t xml:space="preserve">. </w:t>
            </w:r>
            <w:r w:rsidRPr="00AD26A4">
              <w:rPr>
                <w:rStyle w:val="FontStyle49"/>
                <w:sz w:val="28"/>
                <w:szCs w:val="28"/>
              </w:rPr>
              <w:t>Подвижная игра «Смена капитана»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136" w:type="dxa"/>
          </w:tcPr>
          <w:p w:rsidR="00127633" w:rsidRPr="00127633" w:rsidRDefault="00127633" w:rsidP="00127633">
            <w:pPr>
              <w:pStyle w:val="Style5"/>
              <w:widowControl/>
              <w:ind w:right="72" w:hanging="5"/>
              <w:jc w:val="both"/>
              <w:rPr>
                <w:sz w:val="28"/>
                <w:szCs w:val="28"/>
              </w:rPr>
            </w:pPr>
            <w:r w:rsidRPr="00127633">
              <w:rPr>
                <w:sz w:val="28"/>
                <w:szCs w:val="28"/>
                <w:u w:val="single"/>
              </w:rPr>
              <w:t>Элементы единоборств</w:t>
            </w:r>
            <w:r w:rsidRPr="00127633">
              <w:rPr>
                <w:sz w:val="28"/>
                <w:szCs w:val="28"/>
              </w:rPr>
              <w:t>: п</w:t>
            </w:r>
            <w:r w:rsidRPr="00127633">
              <w:rPr>
                <w:sz w:val="28"/>
                <w:szCs w:val="28"/>
                <w:lang w:eastAsia="en-US"/>
              </w:rPr>
              <w:t>равила поведения учащихся. Стойки и передвижения в стойке. Подвижные игры с элементами борьбы «Бой петухов».</w:t>
            </w:r>
            <w:r w:rsidRPr="00127633">
              <w:rPr>
                <w:sz w:val="28"/>
                <w:szCs w:val="28"/>
              </w:rPr>
              <w:t xml:space="preserve"> </w:t>
            </w:r>
          </w:p>
          <w:p w:rsidR="00127633" w:rsidRPr="00127633" w:rsidRDefault="00127633" w:rsidP="00127633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127633">
              <w:rPr>
                <w:sz w:val="28"/>
                <w:szCs w:val="28"/>
              </w:rPr>
              <w:t xml:space="preserve">Подтягивание из виса (юноши), из виса лежа (девушки). Метание набивного мяча </w:t>
            </w:r>
            <w:proofErr w:type="gramStart"/>
            <w:r w:rsidRPr="00127633">
              <w:rPr>
                <w:sz w:val="28"/>
                <w:szCs w:val="28"/>
              </w:rPr>
              <w:t>из</w:t>
            </w:r>
            <w:proofErr w:type="gramEnd"/>
            <w:r w:rsidRPr="00127633">
              <w:rPr>
                <w:sz w:val="28"/>
                <w:szCs w:val="28"/>
              </w:rPr>
              <w:t xml:space="preserve"> – </w:t>
            </w:r>
            <w:proofErr w:type="gramStart"/>
            <w:r w:rsidRPr="00127633">
              <w:rPr>
                <w:sz w:val="28"/>
                <w:szCs w:val="28"/>
              </w:rPr>
              <w:t>за</w:t>
            </w:r>
            <w:proofErr w:type="gramEnd"/>
            <w:r w:rsidRPr="00127633">
              <w:rPr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</w:t>
            </w:r>
          </w:p>
          <w:p w:rsidR="00127633" w:rsidRPr="00127633" w:rsidRDefault="00127633" w:rsidP="00127633">
            <w:pPr>
              <w:pStyle w:val="Style5"/>
              <w:widowControl/>
              <w:ind w:right="72" w:hanging="5"/>
              <w:jc w:val="both"/>
              <w:rPr>
                <w:rStyle w:val="FontStyle49"/>
                <w:sz w:val="28"/>
                <w:szCs w:val="28"/>
                <w:u w:val="single"/>
              </w:rPr>
            </w:pPr>
            <w:r w:rsidRPr="00127633">
              <w:rPr>
                <w:rStyle w:val="FontStyle49"/>
                <w:sz w:val="28"/>
                <w:szCs w:val="28"/>
                <w:u w:val="single"/>
              </w:rPr>
              <w:t>Канат:</w:t>
            </w:r>
            <w:r w:rsidRPr="00127633">
              <w:rPr>
                <w:rStyle w:val="FontStyle49"/>
                <w:sz w:val="28"/>
                <w:szCs w:val="28"/>
              </w:rPr>
              <w:t xml:space="preserve"> подъем в 2 и в 3 приема.</w:t>
            </w:r>
          </w:p>
          <w:p w:rsidR="00AA5248" w:rsidRPr="00127633" w:rsidRDefault="00127633" w:rsidP="0012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633">
              <w:rPr>
                <w:b/>
                <w:sz w:val="28"/>
                <w:szCs w:val="28"/>
                <w:u w:val="single"/>
              </w:rPr>
              <w:t>Опорный прыжок</w:t>
            </w:r>
            <w:r w:rsidRPr="00127633">
              <w:rPr>
                <w:b/>
                <w:sz w:val="28"/>
                <w:szCs w:val="28"/>
              </w:rPr>
              <w:t>: козел в ширину (д), в длину (ю) 90-100 см. – зачет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136" w:type="dxa"/>
          </w:tcPr>
          <w:p w:rsidR="00326C90" w:rsidRPr="00326C90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единоборств: Стойки и передвижения в стойке. Борьба за предмет. Подвижные игры с элементами борьбы «Выталкивание из круга». </w:t>
            </w:r>
          </w:p>
          <w:p w:rsidR="00326C90" w:rsidRPr="00326C90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Упражнения для мышц брюшного пресса и спины на гимнастической скамейке и стенке.</w:t>
            </w:r>
          </w:p>
          <w:p w:rsidR="00326C90" w:rsidRPr="00326C90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Канат: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лазание </w:t>
            </w: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в 2 и в 3 приема.</w:t>
            </w:r>
          </w:p>
          <w:p w:rsidR="00AA5248" w:rsidRPr="003364D3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игра «Бездомный заяц».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8136" w:type="dxa"/>
          </w:tcPr>
          <w:p w:rsidR="00326C90" w:rsidRPr="00326C90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Канат: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лазание </w:t>
            </w: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в 2 и в 3 приема – зачет.</w:t>
            </w:r>
          </w:p>
          <w:p w:rsidR="00326C90" w:rsidRPr="00326C90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единоборств: Стойки и передвижения в стойке. Подвижные игры с элементами борьбы «Часовые и разведчики».  </w:t>
            </w:r>
          </w:p>
          <w:p w:rsidR="00AA5248" w:rsidRPr="003364D3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силовых способностей: ОРУ  на осанку. Метание набивного мяча </w:t>
            </w:r>
            <w:proofErr w:type="gramStart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Эстафеты с гимнастическими предметами.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136" w:type="dxa"/>
          </w:tcPr>
          <w:p w:rsidR="00AA5248" w:rsidRPr="003364D3" w:rsidRDefault="00326C90" w:rsidP="0032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единоборств: Стойки и передвижения в стойке. Борьба за предмет. Подвижные игры с элементами борьбы «Перетягивание в парах». Развитие силовых способностей: ОРУ  на осанку. Метание набивного мяча </w:t>
            </w:r>
            <w:proofErr w:type="gramStart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326C90">
              <w:rPr>
                <w:rFonts w:ascii="Times New Roman" w:hAnsi="Times New Roman" w:cs="Times New Roman"/>
                <w:sz w:val="28"/>
                <w:szCs w:val="28"/>
              </w:rPr>
              <w:t xml:space="preserve"> головы (сидя, стоя), назад (через голову, между ног), от груди двумя руками или одной, сбоку одной рукой. Упражнения для мышц брюшного пресса на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имнастической скамейке и стенке</w:t>
            </w:r>
          </w:p>
        </w:tc>
        <w:tc>
          <w:tcPr>
            <w:tcW w:w="2126" w:type="dxa"/>
          </w:tcPr>
          <w:p w:rsidR="00AA5248" w:rsidRPr="003364D3" w:rsidRDefault="003364D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4D3" w:rsidRPr="003364D3" w:rsidTr="003F72A0">
        <w:tc>
          <w:tcPr>
            <w:tcW w:w="14786" w:type="dxa"/>
            <w:gridSpan w:val="5"/>
          </w:tcPr>
          <w:p w:rsidR="003364D3" w:rsidRP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4C3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136" w:type="dxa"/>
          </w:tcPr>
          <w:p w:rsidR="00AA5248" w:rsidRPr="003364D3" w:rsidRDefault="00784C87" w:rsidP="00784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уроках лыжной подготовки. Температурный режим, одежда, обувь лыжника. Согласование движений рук и ног при остановке маховой ноги в скользящем шаге.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136" w:type="dxa"/>
          </w:tcPr>
          <w:p w:rsidR="00AA5248" w:rsidRPr="003364D3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Скользящий шаг. Попеременный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бесшажный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Спуск в высокой стойке. Дистанция – 1км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5333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136" w:type="dxa"/>
          </w:tcPr>
          <w:p w:rsidR="00AA5248" w:rsidRPr="003364D3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Скользящий шаг. Попеременный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бесшажный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019F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136" w:type="dxa"/>
          </w:tcPr>
          <w:p w:rsidR="00784C87" w:rsidRPr="00784C87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Скользящий шаг - зачет.</w:t>
            </w:r>
          </w:p>
          <w:p w:rsidR="00AA5248" w:rsidRPr="003364D3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бесшажный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4C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ход. Повороты переступанием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019F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8136" w:type="dxa"/>
          </w:tcPr>
          <w:p w:rsidR="00784C87" w:rsidRPr="00784C87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Зачет – гонка на 500 м.</w:t>
            </w:r>
          </w:p>
          <w:p w:rsidR="00AA5248" w:rsidRPr="003364D3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бесшажный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Спуск в высокой стойке. Подъем «елочкой». Повороты переступанием Дистанция – 1км. Игры на лыжах.       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019F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136" w:type="dxa"/>
          </w:tcPr>
          <w:p w:rsidR="00AA5248" w:rsidRPr="003364D3" w:rsidRDefault="00784C8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Скользящий шаг. Попеременный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84C87">
              <w:rPr>
                <w:rFonts w:ascii="Times New Roman" w:hAnsi="Times New Roman" w:cs="Times New Roman"/>
                <w:sz w:val="28"/>
                <w:szCs w:val="28"/>
              </w:rPr>
              <w:t xml:space="preserve"> ход. Коньковый ход без палок. Спуск в высокой стойке. Торможение «плугом». Дистанция – 1,5 км.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019F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48" w:rsidRPr="003364D3" w:rsidTr="00520BFD">
        <w:tc>
          <w:tcPr>
            <w:tcW w:w="903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Повороты переступанием – зачет.</w:t>
            </w:r>
          </w:p>
          <w:p w:rsidR="00AA5248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бесшажный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ход. Спуск в высокой стойке. Подъем «елочкой». Дистанция – 1,5 км. </w:t>
            </w:r>
            <w:r w:rsidR="0038199B">
              <w:rPr>
                <w:rFonts w:ascii="Times New Roman" w:hAnsi="Times New Roman" w:cs="Times New Roman"/>
                <w:sz w:val="28"/>
                <w:szCs w:val="28"/>
              </w:rPr>
              <w:t>Повороты махом.</w:t>
            </w:r>
          </w:p>
        </w:tc>
        <w:tc>
          <w:tcPr>
            <w:tcW w:w="2126" w:type="dxa"/>
          </w:tcPr>
          <w:p w:rsidR="00AA5248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AA5248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019F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AA5248" w:rsidRPr="003364D3" w:rsidRDefault="00AA5248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136" w:type="dxa"/>
          </w:tcPr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Скользящий шаг. Попеременный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ход. Одновременный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ход. Коньковый ход без палок. Торможение «плугом». Дистанция – 1,5 км. Игры на лыжах.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019F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бесшажный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 - зачет</w:t>
            </w:r>
          </w:p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ход.  Спуск в высокой стойке. Подъем «елочкой».  Дистанция – 1.5км. Игры на лыжах.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45F9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136" w:type="dxa"/>
          </w:tcPr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45F9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 ход </w:t>
            </w:r>
            <w:proofErr w:type="gramStart"/>
            <w:r w:rsidR="003819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ачет.</w:t>
            </w:r>
          </w:p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Коньковый ход без палок. Спуск в высокой стойке. Подъем «елочкой». Дистанция–2кмТорможение «плугом». Игры на лыжах.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5F9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136" w:type="dxa"/>
          </w:tcPr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Повторение лыжных ходов.  Спуск в высокой стойке. Подъем «елочкой». Торможение «плугом». Коньковый ход без палок. Дистанция – 1.5км</w:t>
            </w:r>
            <w:proofErr w:type="gramStart"/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овороты переступанием вокруг пяток лыж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Default="004E698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65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8D65E0" w:rsidRPr="003364D3" w:rsidRDefault="008D65E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Спуск в высокой стойке – зачет. Повторение лыжных ходов.</w:t>
            </w:r>
          </w:p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Подъем «елочкой». Торможение «плугом». Дистанция – 1.5км. Игры на лыжах.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65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136" w:type="dxa"/>
          </w:tcPr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 пройденных элементов лыжной подготовки,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повороты  переступанием вокруг носок  лыж</w:t>
            </w: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. Дистанция 2.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65E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Подъем «елочкой» - зачет.</w:t>
            </w:r>
          </w:p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Повторение техники пройденных лыжных ходов. Упражнений на склонах.</w:t>
            </w:r>
          </w:p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Торможение «плугом».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63A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Торможение «плугом» - зачет.</w:t>
            </w:r>
          </w:p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Повторение техники  пройденных элементов лыжной подготовки, упражнений на склонах, лыжные эстафеты. Дистанция 1км.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63A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136" w:type="dxa"/>
          </w:tcPr>
          <w:p w:rsidR="007409E1" w:rsidRPr="003364D3" w:rsidRDefault="0038199B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99B">
              <w:rPr>
                <w:rFonts w:ascii="Times New Roman" w:hAnsi="Times New Roman" w:cs="Times New Roman"/>
                <w:sz w:val="28"/>
                <w:szCs w:val="28"/>
              </w:rPr>
              <w:t>Полоса препятствий по лыжной подготовке с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азученными элементами по лыжам.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63A4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136" w:type="dxa"/>
          </w:tcPr>
          <w:p w:rsidR="00014013" w:rsidRPr="0001401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Зачет –  гонка на 2 км, норма ГТО.</w:t>
            </w:r>
          </w:p>
          <w:p w:rsidR="007409E1" w:rsidRPr="003364D3" w:rsidRDefault="00014013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013">
              <w:rPr>
                <w:rFonts w:ascii="Times New Roman" w:hAnsi="Times New Roman" w:cs="Times New Roman"/>
                <w:sz w:val="28"/>
                <w:szCs w:val="28"/>
              </w:rPr>
              <w:t>Повторение техники  пройденных элементов лыжной подготов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ки, упражнений на склонах, встречные эстафеты на лыжах.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7405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136" w:type="dxa"/>
          </w:tcPr>
          <w:p w:rsidR="007409E1" w:rsidRPr="003364D3" w:rsidRDefault="0038199B" w:rsidP="00381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</w:t>
            </w:r>
            <w:r w:rsidRPr="0038199B">
              <w:rPr>
                <w:rFonts w:ascii="Times New Roman" w:hAnsi="Times New Roman" w:cs="Times New Roman"/>
                <w:sz w:val="28"/>
                <w:szCs w:val="28"/>
              </w:rPr>
              <w:t>по волейболу. ОРУ. Специальные бего</w:t>
            </w:r>
            <w:r w:rsidR="007B39DD">
              <w:rPr>
                <w:rFonts w:ascii="Times New Roman" w:hAnsi="Times New Roman" w:cs="Times New Roman"/>
                <w:sz w:val="28"/>
                <w:szCs w:val="28"/>
              </w:rPr>
              <w:t xml:space="preserve">вые упражнения. Стойки игрока: </w:t>
            </w:r>
            <w:r w:rsidRPr="0038199B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перемещения в стойке приставными шагами боком, лицом и спиной вперед; ходьба, бег и выполнение заданий </w:t>
            </w:r>
            <w:proofErr w:type="gramStart"/>
            <w:r w:rsidRPr="0038199B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8199B">
              <w:rPr>
                <w:rFonts w:ascii="Times New Roman" w:hAnsi="Times New Roman" w:cs="Times New Roman"/>
                <w:sz w:val="28"/>
                <w:szCs w:val="28"/>
              </w:rPr>
              <w:t>сесть на пол, встать, подпрыгнуть, сделать перекат на спине и др.) Эстафеты, игровые упражнения. Развитие координационных способностей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87405D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0D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136" w:type="dxa"/>
          </w:tcPr>
          <w:p w:rsidR="007409E1" w:rsidRPr="003364D3" w:rsidRDefault="007B2E5E" w:rsidP="007B2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 xml:space="preserve">ередача мяча двумя руками сверху в парах. Прием мяча снизу двумя руками с подачи. Верхняя  прямая подача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 с мячами.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7405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136" w:type="dxa"/>
          </w:tcPr>
          <w:p w:rsidR="007409E1" w:rsidRPr="003364D3" w:rsidRDefault="007B2E5E" w:rsidP="007B2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 xml:space="preserve">ередача мяча двумя руками сверху и снизу в парах, с 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перемещением, через сетку. Прием мяча снизу двумя руками с подачи. Верхняя  прямая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дача с 7-9 м.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 xml:space="preserve"> Игра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>пионербол с элементами волейбола.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7405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E1" w:rsidRPr="003364D3" w:rsidTr="00520BFD">
        <w:tc>
          <w:tcPr>
            <w:tcW w:w="903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8136" w:type="dxa"/>
          </w:tcPr>
          <w:p w:rsidR="007409E1" w:rsidRPr="003364D3" w:rsidRDefault="007B2E5E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>ередача мяча двумя руками сверху и снизу в парах – зачет. Передачи с перемещением, через сетку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7409E1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409E1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7405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660" w:type="dxa"/>
          </w:tcPr>
          <w:p w:rsidR="007409E1" w:rsidRPr="003364D3" w:rsidRDefault="007409E1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136" w:type="dxa"/>
          </w:tcPr>
          <w:p w:rsidR="007B64C3" w:rsidRPr="003364D3" w:rsidRDefault="007B2E5E" w:rsidP="007B2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 xml:space="preserve">ередача мяча двумя руками сверху и снизу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тройках</w:t>
            </w:r>
            <w:r w:rsidR="002E2A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20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>Сочетание прием + пас, пас + удар.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136" w:type="dxa"/>
          </w:tcPr>
          <w:p w:rsidR="007B64C3" w:rsidRPr="003364D3" w:rsidRDefault="002E2A2A" w:rsidP="002E2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B2E5E" w:rsidRPr="007B2E5E">
              <w:rPr>
                <w:rFonts w:ascii="Times New Roman" w:hAnsi="Times New Roman" w:cs="Times New Roman"/>
                <w:sz w:val="28"/>
                <w:szCs w:val="28"/>
              </w:rPr>
              <w:t>ерхня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прямая подача с 6 м. – зачет, приём мяча снизу после подачи </w:t>
            </w:r>
            <w:r w:rsidR="007B2E5E" w:rsidRPr="007B2E5E">
              <w:rPr>
                <w:rFonts w:ascii="Times New Roman" w:hAnsi="Times New Roman" w:cs="Times New Roman"/>
                <w:sz w:val="28"/>
                <w:szCs w:val="28"/>
              </w:rPr>
              <w:t>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6B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136" w:type="dxa"/>
          </w:tcPr>
          <w:p w:rsidR="007B64C3" w:rsidRPr="003364D3" w:rsidRDefault="007B2E5E" w:rsidP="002E2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E5E">
              <w:rPr>
                <w:rFonts w:ascii="Times New Roman" w:hAnsi="Times New Roman" w:cs="Times New Roman"/>
                <w:sz w:val="28"/>
                <w:szCs w:val="28"/>
              </w:rPr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  <w:r w:rsidR="002E2A2A">
              <w:rPr>
                <w:rFonts w:ascii="Times New Roman" w:hAnsi="Times New Roman" w:cs="Times New Roman"/>
                <w:sz w:val="28"/>
                <w:szCs w:val="28"/>
              </w:rPr>
              <w:t>. Правила игры в волейбол.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E16B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136" w:type="dxa"/>
          </w:tcPr>
          <w:p w:rsidR="007B64C3" w:rsidRPr="003364D3" w:rsidRDefault="002E2A2A" w:rsidP="002E2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B2E5E" w:rsidRPr="007B2E5E">
              <w:rPr>
                <w:rFonts w:ascii="Times New Roman" w:hAnsi="Times New Roman" w:cs="Times New Roman"/>
                <w:sz w:val="28"/>
                <w:szCs w:val="28"/>
              </w:rPr>
              <w:t xml:space="preserve">тойки и передвижения игрока. Передача мяча сверху двумя руками в парах и над собой. Прием мяча снизу двумя руками в парах. Эстафеты. Комбинации из разученных элементов. 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E16B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136" w:type="dxa"/>
          </w:tcPr>
          <w:p w:rsidR="007B64C3" w:rsidRPr="003364D3" w:rsidRDefault="002E2A2A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A2A">
              <w:rPr>
                <w:rFonts w:ascii="Times New Roman" w:hAnsi="Times New Roman" w:cs="Times New Roman"/>
                <w:sz w:val="28"/>
                <w:szCs w:val="28"/>
              </w:rPr>
              <w:t>Верхняя прямая подача мяча. Прямой нападающий удар после подбрасывания мяча партнером. Тактика свободного нападения. Игра по упрощенным правилам.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4B9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136" w:type="dxa"/>
          </w:tcPr>
          <w:p w:rsidR="007B64C3" w:rsidRPr="003364D3" w:rsidRDefault="002E2A2A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A2A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набрасывание мяча над собой, техника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приема и передачи мяча сверху, терминология игры. </w:t>
            </w:r>
            <w:r w:rsidRPr="002E2A2A">
              <w:rPr>
                <w:rFonts w:ascii="Times New Roman" w:hAnsi="Times New Roman" w:cs="Times New Roman"/>
                <w:sz w:val="28"/>
                <w:szCs w:val="28"/>
              </w:rPr>
              <w:t>Сгибание разгибание рук в упоре лежа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4B9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136" w:type="dxa"/>
          </w:tcPr>
          <w:p w:rsidR="007B64C3" w:rsidRPr="003364D3" w:rsidRDefault="002E2A2A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A2A">
              <w:rPr>
                <w:rFonts w:ascii="Times New Roman" w:hAnsi="Times New Roman" w:cs="Times New Roman"/>
                <w:sz w:val="28"/>
                <w:szCs w:val="28"/>
              </w:rPr>
              <w:t xml:space="preserve"> 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</w:t>
            </w:r>
            <w:r w:rsidRPr="002E2A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расстояния 3 – 6 м. Подвижная игра «Подай и попади».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14B9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8136" w:type="dxa"/>
          </w:tcPr>
          <w:p w:rsidR="007B64C3" w:rsidRPr="003364D3" w:rsidRDefault="002E2A2A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A2A">
              <w:rPr>
                <w:rFonts w:ascii="Times New Roman" w:hAnsi="Times New Roman" w:cs="Times New Roman"/>
                <w:sz w:val="28"/>
                <w:szCs w:val="28"/>
              </w:rPr>
              <w:t>ОРУ на локальное развитие мышц туловища. Прием и передача. Нижняя подача мяча. Тактика свободного нападения. Позиционное нападение без изменения позиций игроков (6:0).  Броски набивного мяча через голову в парах. Прыжки с доставанием подвешенных предметов рукой. Учебная игра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824E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136" w:type="dxa"/>
          </w:tcPr>
          <w:p w:rsidR="007B64C3" w:rsidRPr="003364D3" w:rsidRDefault="002E2A2A" w:rsidP="002E2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во время </w:t>
            </w:r>
            <w:proofErr w:type="gramStart"/>
            <w:r w:rsidRPr="002E2A2A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gramEnd"/>
            <w:r w:rsidR="00DB3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мини-футбол </w:t>
            </w:r>
            <w:r w:rsidRPr="002E2A2A">
              <w:rPr>
                <w:rFonts w:ascii="Times New Roman" w:hAnsi="Times New Roman" w:cs="Times New Roman"/>
                <w:sz w:val="28"/>
                <w:szCs w:val="28"/>
              </w:rPr>
              <w:t>используя ИКТ. Стойки и удары по неподвижному  мячу.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3302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136" w:type="dxa"/>
          </w:tcPr>
          <w:p w:rsidR="007B64C3" w:rsidRPr="003364D3" w:rsidRDefault="00860FE0" w:rsidP="00860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0FE0">
              <w:rPr>
                <w:rFonts w:ascii="Times New Roman" w:hAnsi="Times New Roman" w:cs="Times New Roman"/>
                <w:sz w:val="28"/>
                <w:szCs w:val="28"/>
              </w:rPr>
              <w:t>дары по неподвижному и катящемуся мячу внутренней стороной стопы, средней частью подъема. Остановка мяча..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12E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136" w:type="dxa"/>
          </w:tcPr>
          <w:p w:rsidR="00860FE0" w:rsidRPr="00860FE0" w:rsidRDefault="00860FE0" w:rsidP="00860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внутренней часть стопы, о</w:t>
            </w:r>
            <w:r w:rsidRPr="00860FE0">
              <w:rPr>
                <w:rFonts w:ascii="Times New Roman" w:hAnsi="Times New Roman" w:cs="Times New Roman"/>
                <w:sz w:val="28"/>
                <w:szCs w:val="28"/>
              </w:rPr>
              <w:t>становка мяча. Удары по воротам указанными способами. Выбивание мяча. Игра вратаря. Игра мини-футбол по заданиям.</w:t>
            </w:r>
          </w:p>
          <w:p w:rsidR="007B64C3" w:rsidRPr="003364D3" w:rsidRDefault="00860FE0" w:rsidP="00860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FE0">
              <w:rPr>
                <w:rFonts w:ascii="Times New Roman" w:hAnsi="Times New Roman" w:cs="Times New Roman"/>
                <w:sz w:val="28"/>
                <w:szCs w:val="28"/>
              </w:rPr>
              <w:t>Поднимание туловища за 30 сек. – зачет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0DC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136" w:type="dxa"/>
          </w:tcPr>
          <w:p w:rsidR="007B64C3" w:rsidRPr="003364D3" w:rsidRDefault="00860FE0" w:rsidP="00860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наружной стороной стопы</w:t>
            </w:r>
            <w:r w:rsidRPr="00860FE0">
              <w:rPr>
                <w:rFonts w:ascii="Times New Roman" w:hAnsi="Times New Roman" w:cs="Times New Roman"/>
                <w:sz w:val="28"/>
                <w:szCs w:val="28"/>
              </w:rPr>
              <w:t xml:space="preserve">. Остановка мяча. Ведение по </w:t>
            </w:r>
            <w:proofErr w:type="gramStart"/>
            <w:r w:rsidRPr="00860FE0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860FE0">
              <w:rPr>
                <w:rFonts w:ascii="Times New Roman" w:hAnsi="Times New Roman" w:cs="Times New Roman"/>
                <w:sz w:val="28"/>
                <w:szCs w:val="28"/>
              </w:rPr>
              <w:t xml:space="preserve"> и с изменением направления. Удары по воротам указанными способами. Выбивание мяча. 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0DC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136" w:type="dxa"/>
          </w:tcPr>
          <w:p w:rsidR="007B64C3" w:rsidRPr="003364D3" w:rsidRDefault="00860FE0" w:rsidP="00D20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в парах</w:t>
            </w:r>
            <w:r w:rsidRPr="00860FE0">
              <w:rPr>
                <w:rFonts w:ascii="Times New Roman" w:hAnsi="Times New Roman" w:cs="Times New Roman"/>
                <w:sz w:val="28"/>
                <w:szCs w:val="28"/>
              </w:rPr>
              <w:t>. Остановка мяча. Удары по воротам Выбивание мяча. Игра вратаря.</w:t>
            </w:r>
            <w:r w:rsidR="00D20277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игры в мини футбол.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F90DC7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16EE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136" w:type="dxa"/>
          </w:tcPr>
          <w:p w:rsidR="007B64C3" w:rsidRPr="003364D3" w:rsidRDefault="00860FE0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0FE0">
              <w:rPr>
                <w:rFonts w:ascii="Times New Roman" w:hAnsi="Times New Roman" w:cs="Times New Roman"/>
                <w:sz w:val="28"/>
                <w:szCs w:val="28"/>
              </w:rPr>
              <w:t xml:space="preserve">Ведение по </w:t>
            </w:r>
            <w:proofErr w:type="gramStart"/>
            <w:r w:rsidRPr="00860FE0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860FE0">
              <w:rPr>
                <w:rFonts w:ascii="Times New Roman" w:hAnsi="Times New Roman" w:cs="Times New Roman"/>
                <w:sz w:val="28"/>
                <w:szCs w:val="28"/>
              </w:rPr>
              <w:t xml:space="preserve"> и с изменением направления. Удары по воротам указанными способами. Выбивание мяча. Игра вратаря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90DC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136" w:type="dxa"/>
          </w:tcPr>
          <w:p w:rsidR="007B64C3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D16EE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136" w:type="dxa"/>
          </w:tcPr>
          <w:p w:rsidR="007B64C3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D16EE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136" w:type="dxa"/>
          </w:tcPr>
          <w:p w:rsidR="007B64C3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 xml:space="preserve">Удары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D20277">
              <w:rPr>
                <w:rFonts w:ascii="Times New Roman" w:hAnsi="Times New Roman" w:cs="Times New Roman"/>
                <w:sz w:val="28"/>
                <w:szCs w:val="28"/>
              </w:rPr>
              <w:t xml:space="preserve">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319B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8136" w:type="dxa"/>
          </w:tcPr>
          <w:p w:rsidR="007B64C3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Игра мини-футбол по заданиям. Поднимание туловища за 30 сек. – зачет.</w:t>
            </w:r>
          </w:p>
        </w:tc>
        <w:tc>
          <w:tcPr>
            <w:tcW w:w="2126" w:type="dxa"/>
          </w:tcPr>
          <w:p w:rsidR="007B64C3" w:rsidRDefault="007B64C3" w:rsidP="00D20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319B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136" w:type="dxa"/>
          </w:tcPr>
          <w:p w:rsidR="007B64C3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мини-футболу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1319B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12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4C3" w:rsidRPr="003364D3" w:rsidTr="00520BFD">
        <w:tc>
          <w:tcPr>
            <w:tcW w:w="903" w:type="dxa"/>
          </w:tcPr>
          <w:p w:rsidR="007B64C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136" w:type="dxa"/>
          </w:tcPr>
          <w:p w:rsidR="007B64C3" w:rsidRPr="003364D3" w:rsidRDefault="00D20277" w:rsidP="00D20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б</w:t>
            </w:r>
            <w:r w:rsidR="00DB33DC">
              <w:rPr>
                <w:rFonts w:ascii="Times New Roman" w:hAnsi="Times New Roman" w:cs="Times New Roman"/>
                <w:sz w:val="28"/>
                <w:szCs w:val="28"/>
              </w:rPr>
              <w:t xml:space="preserve">езопасности припрыжках в высоту. 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Прыжок 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ысоту с 3-5 шагов разбега спосо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бом «пере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шагивание». Подбор разбега и от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талкивание. Кроссовая подготовка. Повторение техники прыжков в длину с места.</w:t>
            </w:r>
          </w:p>
        </w:tc>
        <w:tc>
          <w:tcPr>
            <w:tcW w:w="2126" w:type="dxa"/>
          </w:tcPr>
          <w:p w:rsidR="007B64C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7B64C3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319B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7B64C3" w:rsidRPr="003364D3" w:rsidRDefault="007B64C3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136" w:type="dxa"/>
          </w:tcPr>
          <w:p w:rsidR="003F72A0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Прыжок в высоту с 3-5 шагов разбега способом «перешагивание». Переход через планку. Кроссовая подготовка. Совершенствование техники</w:t>
            </w:r>
            <w:r w:rsidR="00DB33DC">
              <w:rPr>
                <w:rFonts w:ascii="Times New Roman" w:hAnsi="Times New Roman" w:cs="Times New Roman"/>
                <w:sz w:val="28"/>
                <w:szCs w:val="28"/>
              </w:rPr>
              <w:t xml:space="preserve"> прыжков в длину с места. Спорт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игры.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319B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136" w:type="dxa"/>
          </w:tcPr>
          <w:p w:rsidR="003F72A0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Прыжок в высоту с 3-5 шагов раз</w:t>
            </w:r>
            <w:r w:rsidR="00AD7389">
              <w:rPr>
                <w:rFonts w:ascii="Times New Roman" w:hAnsi="Times New Roman" w:cs="Times New Roman"/>
                <w:sz w:val="28"/>
                <w:szCs w:val="28"/>
              </w:rPr>
              <w:t>бега спосо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бом «перешагивание». Приземление. Кроссовая подготовка. Прыжки</w:t>
            </w:r>
            <w:r w:rsidR="00DB33DC">
              <w:rPr>
                <w:rFonts w:ascii="Times New Roman" w:hAnsi="Times New Roman" w:cs="Times New Roman"/>
                <w:sz w:val="28"/>
                <w:szCs w:val="28"/>
              </w:rPr>
              <w:t xml:space="preserve"> в длину с места – зачет. Спорт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игры.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B358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136" w:type="dxa"/>
          </w:tcPr>
          <w:p w:rsidR="003F72A0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Прыжок в в</w:t>
            </w:r>
            <w:r w:rsidR="00AD7389">
              <w:rPr>
                <w:rFonts w:ascii="Times New Roman" w:hAnsi="Times New Roman" w:cs="Times New Roman"/>
                <w:sz w:val="28"/>
                <w:szCs w:val="28"/>
              </w:rPr>
              <w:t>ысоту с 3-5 шагов разбега спосо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бом «перешагивание» - на результ</w:t>
            </w:r>
            <w:r w:rsidR="00DB33DC">
              <w:rPr>
                <w:rFonts w:ascii="Times New Roman" w:hAnsi="Times New Roman" w:cs="Times New Roman"/>
                <w:sz w:val="28"/>
                <w:szCs w:val="28"/>
              </w:rPr>
              <w:t>ат. Кроссовая подготовка. Спорт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игры.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E1D4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136" w:type="dxa"/>
          </w:tcPr>
          <w:p w:rsidR="003F72A0" w:rsidRPr="003364D3" w:rsidRDefault="00D20277" w:rsidP="00D20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Высокий Старт Стартовый разгон, бег по дист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анции Специальные бе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говые упражнения. ОРУ. Встречные эстаф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ты. Развитие скоростных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честв.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 xml:space="preserve"> 30м прикидка. ОРУ в движении. Бег с ускорением 2 – 3 серии по 20 – 40 метров.  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136" w:type="dxa"/>
          </w:tcPr>
          <w:p w:rsidR="003F72A0" w:rsidRPr="003364D3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1D4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3F72A0">
        <w:trPr>
          <w:trHeight w:val="338"/>
        </w:trPr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136" w:type="dxa"/>
          </w:tcPr>
          <w:p w:rsidR="00AD7389" w:rsidRPr="00AD7389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-60м.</w:t>
            </w: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 ОРУ в движении. Специальные беговые упражнения. Бег до 500 м. Метание теннисного мяча с 4 –</w:t>
            </w:r>
            <w:r w:rsidR="0062017E">
              <w:rPr>
                <w:rFonts w:ascii="Times New Roman" w:hAnsi="Times New Roman" w:cs="Times New Roman"/>
                <w:sz w:val="28"/>
                <w:szCs w:val="28"/>
              </w:rPr>
              <w:t xml:space="preserve"> 5 шагов разбега на дальность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0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>Подвижная игра «Кто дальше бросит».</w:t>
            </w:r>
          </w:p>
          <w:p w:rsidR="003F72A0" w:rsidRPr="003364D3" w:rsidRDefault="003F72A0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1D4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136" w:type="dxa"/>
          </w:tcPr>
          <w:p w:rsidR="00AD7389" w:rsidRPr="00AD7389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Метание мяча (150 гр.) с 4 – 5 шагов разбега – на результат. </w:t>
            </w:r>
          </w:p>
          <w:p w:rsidR="003F72A0" w:rsidRPr="003364D3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>ОРУ в движении. Специальные беговые упражнения. Бег до 800 м.</w:t>
            </w:r>
          </w:p>
        </w:tc>
        <w:tc>
          <w:tcPr>
            <w:tcW w:w="2126" w:type="dxa"/>
          </w:tcPr>
          <w:p w:rsidR="003F72A0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B04E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136" w:type="dxa"/>
          </w:tcPr>
          <w:p w:rsidR="003F72A0" w:rsidRPr="003364D3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ОРУ в движении. Бег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 м-</w:t>
            </w: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на результат. Специальные беговые </w:t>
            </w:r>
            <w:r w:rsidRPr="00AD73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упражнения, развитие вынос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ливости.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B04E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8136" w:type="dxa"/>
          </w:tcPr>
          <w:p w:rsidR="003F72A0" w:rsidRPr="003364D3" w:rsidRDefault="00D20277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ОРУ в движении. Специальные беговые упражне</w:t>
            </w:r>
            <w:r w:rsidR="00DB33DC">
              <w:rPr>
                <w:rFonts w:ascii="Times New Roman" w:hAnsi="Times New Roman" w:cs="Times New Roman"/>
                <w:sz w:val="28"/>
                <w:szCs w:val="28"/>
              </w:rPr>
              <w:t>ния, Учет – кросс 1500 м. спорт</w:t>
            </w:r>
            <w:r w:rsidRPr="00D20277">
              <w:rPr>
                <w:rFonts w:ascii="Times New Roman" w:hAnsi="Times New Roman" w:cs="Times New Roman"/>
                <w:sz w:val="28"/>
                <w:szCs w:val="28"/>
              </w:rPr>
              <w:t>игры.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B04E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136" w:type="dxa"/>
          </w:tcPr>
          <w:p w:rsidR="003F72A0" w:rsidRPr="003364D3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7-9 шагов разбега: отталкивание способом «согнув ноги»,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беговые и прыжковые упражнения.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B04E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136" w:type="dxa"/>
          </w:tcPr>
          <w:p w:rsidR="003F72A0" w:rsidRPr="003364D3" w:rsidRDefault="00AD7389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полосы препятствия: с лазанием и </w:t>
            </w:r>
            <w:proofErr w:type="spellStart"/>
            <w:r w:rsidRPr="00AD7389">
              <w:rPr>
                <w:rFonts w:ascii="Times New Roman" w:hAnsi="Times New Roman" w:cs="Times New Roman"/>
                <w:sz w:val="28"/>
                <w:szCs w:val="28"/>
              </w:rPr>
              <w:t>перелезанием</w:t>
            </w:r>
            <w:proofErr w:type="spellEnd"/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B04E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136" w:type="dxa"/>
          </w:tcPr>
          <w:p w:rsidR="00AD7389" w:rsidRPr="00AD7389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в движении, беговые и прыжковые упражнения.</w:t>
            </w:r>
          </w:p>
          <w:p w:rsidR="003F72A0" w:rsidRPr="003364D3" w:rsidRDefault="00AD7389" w:rsidP="00AD7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389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7-9 шагов разбега способом «согнув ноги» - на результат. 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3364D3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B04E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2A0" w:rsidRPr="003364D3" w:rsidTr="00520BFD">
        <w:tc>
          <w:tcPr>
            <w:tcW w:w="903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136" w:type="dxa"/>
          </w:tcPr>
          <w:p w:rsidR="003F72A0" w:rsidRPr="003364D3" w:rsidRDefault="00AD7389" w:rsidP="0001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игры, правила поведения во время купания в открытых водоёмах.</w:t>
            </w:r>
          </w:p>
        </w:tc>
        <w:tc>
          <w:tcPr>
            <w:tcW w:w="2126" w:type="dxa"/>
          </w:tcPr>
          <w:p w:rsidR="003F72A0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3F72A0" w:rsidRPr="00BF690B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F69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660" w:type="dxa"/>
          </w:tcPr>
          <w:p w:rsidR="003F72A0" w:rsidRPr="003364D3" w:rsidRDefault="003F72A0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A4F" w:rsidRPr="003364D3" w:rsidTr="00520BFD">
        <w:tc>
          <w:tcPr>
            <w:tcW w:w="903" w:type="dxa"/>
          </w:tcPr>
          <w:p w:rsidR="00814A4F" w:rsidRDefault="00814A4F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136" w:type="dxa"/>
          </w:tcPr>
          <w:p w:rsidR="00814A4F" w:rsidRPr="003364D3" w:rsidRDefault="00814A4F" w:rsidP="00620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игры, правила поведения во время купания в открытых водоёмах.</w:t>
            </w:r>
          </w:p>
        </w:tc>
        <w:tc>
          <w:tcPr>
            <w:tcW w:w="2126" w:type="dxa"/>
          </w:tcPr>
          <w:p w:rsidR="00814A4F" w:rsidRDefault="008555FC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814A4F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F690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660" w:type="dxa"/>
          </w:tcPr>
          <w:p w:rsidR="00814A4F" w:rsidRPr="003364D3" w:rsidRDefault="00814A4F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A4F" w:rsidRPr="003364D3" w:rsidTr="00520BFD">
        <w:tc>
          <w:tcPr>
            <w:tcW w:w="903" w:type="dxa"/>
          </w:tcPr>
          <w:p w:rsidR="00814A4F" w:rsidRDefault="00814A4F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136" w:type="dxa"/>
          </w:tcPr>
          <w:p w:rsidR="00814A4F" w:rsidRPr="003364D3" w:rsidRDefault="00814A4F" w:rsidP="00620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игры, правила поведения во время купания в открытых водоёмах.</w:t>
            </w:r>
          </w:p>
        </w:tc>
        <w:tc>
          <w:tcPr>
            <w:tcW w:w="2126" w:type="dxa"/>
          </w:tcPr>
          <w:p w:rsidR="00814A4F" w:rsidRDefault="008555FC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814A4F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  <w:tc>
          <w:tcPr>
            <w:tcW w:w="1660" w:type="dxa"/>
          </w:tcPr>
          <w:p w:rsidR="00814A4F" w:rsidRPr="003364D3" w:rsidRDefault="00814A4F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A4F" w:rsidRPr="003364D3" w:rsidTr="00520BFD">
        <w:tc>
          <w:tcPr>
            <w:tcW w:w="903" w:type="dxa"/>
          </w:tcPr>
          <w:p w:rsidR="00814A4F" w:rsidRDefault="00814A4F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136" w:type="dxa"/>
          </w:tcPr>
          <w:p w:rsidR="00814A4F" w:rsidRPr="003364D3" w:rsidRDefault="00814A4F" w:rsidP="00620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игры, правила поведения во время купания в открытых водоёмах.</w:t>
            </w:r>
          </w:p>
        </w:tc>
        <w:tc>
          <w:tcPr>
            <w:tcW w:w="2126" w:type="dxa"/>
          </w:tcPr>
          <w:p w:rsidR="00814A4F" w:rsidRDefault="008555FC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814A4F" w:rsidRDefault="00E912EB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  <w:tc>
          <w:tcPr>
            <w:tcW w:w="1660" w:type="dxa"/>
          </w:tcPr>
          <w:p w:rsidR="00814A4F" w:rsidRPr="003364D3" w:rsidRDefault="00814A4F" w:rsidP="00336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0BFD" w:rsidRDefault="00520BFD" w:rsidP="003364D3">
      <w:pPr>
        <w:jc w:val="center"/>
        <w:rPr>
          <w:sz w:val="32"/>
          <w:szCs w:val="32"/>
        </w:rPr>
      </w:pPr>
    </w:p>
    <w:p w:rsidR="007B64C3" w:rsidRDefault="007B64C3" w:rsidP="003364D3">
      <w:pPr>
        <w:jc w:val="center"/>
        <w:rPr>
          <w:sz w:val="32"/>
          <w:szCs w:val="32"/>
        </w:rPr>
      </w:pPr>
    </w:p>
    <w:p w:rsidR="007B64C3" w:rsidRDefault="007B64C3" w:rsidP="003364D3">
      <w:pPr>
        <w:jc w:val="center"/>
        <w:rPr>
          <w:sz w:val="32"/>
          <w:szCs w:val="32"/>
        </w:rPr>
      </w:pPr>
    </w:p>
    <w:p w:rsidR="007B64C3" w:rsidRDefault="007B64C3" w:rsidP="003364D3">
      <w:pPr>
        <w:jc w:val="center"/>
        <w:rPr>
          <w:sz w:val="32"/>
          <w:szCs w:val="32"/>
        </w:rPr>
      </w:pPr>
    </w:p>
    <w:p w:rsidR="007B64C3" w:rsidRDefault="007B64C3" w:rsidP="003364D3">
      <w:pPr>
        <w:jc w:val="center"/>
        <w:rPr>
          <w:sz w:val="32"/>
          <w:szCs w:val="32"/>
        </w:rPr>
      </w:pPr>
    </w:p>
    <w:p w:rsidR="007B64C3" w:rsidRPr="00E30C15" w:rsidRDefault="007B64C3" w:rsidP="003364D3">
      <w:pPr>
        <w:jc w:val="center"/>
        <w:rPr>
          <w:sz w:val="32"/>
          <w:szCs w:val="32"/>
        </w:rPr>
      </w:pPr>
    </w:p>
    <w:sectPr w:rsidR="007B64C3" w:rsidRPr="00E30C15" w:rsidSect="007409E1">
      <w:footerReference w:type="default" r:id="rId8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EF" w:rsidRDefault="00FF05EF" w:rsidP="00D74CC1">
      <w:pPr>
        <w:spacing w:after="0" w:line="240" w:lineRule="auto"/>
      </w:pPr>
      <w:r>
        <w:separator/>
      </w:r>
    </w:p>
  </w:endnote>
  <w:endnote w:type="continuationSeparator" w:id="0">
    <w:p w:rsidR="00FF05EF" w:rsidRDefault="00FF05EF" w:rsidP="00D74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346"/>
      <w:docPartObj>
        <w:docPartGallery w:val="Page Numbers (Bottom of Page)"/>
        <w:docPartUnique/>
      </w:docPartObj>
    </w:sdtPr>
    <w:sdtContent>
      <w:p w:rsidR="00FF05EF" w:rsidRDefault="00FF05EF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49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F05EF" w:rsidRDefault="00FF05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EF" w:rsidRDefault="00FF05EF" w:rsidP="00D74CC1">
      <w:pPr>
        <w:spacing w:after="0" w:line="240" w:lineRule="auto"/>
      </w:pPr>
      <w:r>
        <w:separator/>
      </w:r>
    </w:p>
  </w:footnote>
  <w:footnote w:type="continuationSeparator" w:id="0">
    <w:p w:rsidR="00FF05EF" w:rsidRDefault="00FF05EF" w:rsidP="00D74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CC4"/>
    <w:rsid w:val="00014013"/>
    <w:rsid w:val="00014398"/>
    <w:rsid w:val="0005289F"/>
    <w:rsid w:val="000B04E5"/>
    <w:rsid w:val="000E2CA3"/>
    <w:rsid w:val="000F5D45"/>
    <w:rsid w:val="00106B95"/>
    <w:rsid w:val="00111B51"/>
    <w:rsid w:val="00126571"/>
    <w:rsid w:val="00127633"/>
    <w:rsid w:val="001319BB"/>
    <w:rsid w:val="00136402"/>
    <w:rsid w:val="001A216D"/>
    <w:rsid w:val="001A55A5"/>
    <w:rsid w:val="001C3702"/>
    <w:rsid w:val="001C7014"/>
    <w:rsid w:val="001D16EE"/>
    <w:rsid w:val="001E16B4"/>
    <w:rsid w:val="001E3F83"/>
    <w:rsid w:val="00217960"/>
    <w:rsid w:val="002211F3"/>
    <w:rsid w:val="002405C0"/>
    <w:rsid w:val="00244BDF"/>
    <w:rsid w:val="002752FD"/>
    <w:rsid w:val="00294D1A"/>
    <w:rsid w:val="002A6216"/>
    <w:rsid w:val="002E2A2A"/>
    <w:rsid w:val="00311F81"/>
    <w:rsid w:val="003140DA"/>
    <w:rsid w:val="00316811"/>
    <w:rsid w:val="00326C90"/>
    <w:rsid w:val="00335836"/>
    <w:rsid w:val="003364D3"/>
    <w:rsid w:val="00351AC2"/>
    <w:rsid w:val="00353083"/>
    <w:rsid w:val="0038199B"/>
    <w:rsid w:val="00394DE7"/>
    <w:rsid w:val="003A5227"/>
    <w:rsid w:val="003A5D46"/>
    <w:rsid w:val="003D1454"/>
    <w:rsid w:val="003F72A0"/>
    <w:rsid w:val="004044B0"/>
    <w:rsid w:val="00427D5F"/>
    <w:rsid w:val="00433029"/>
    <w:rsid w:val="00445F9C"/>
    <w:rsid w:val="00467C6A"/>
    <w:rsid w:val="00483B63"/>
    <w:rsid w:val="004C3774"/>
    <w:rsid w:val="004D14F6"/>
    <w:rsid w:val="004D5E35"/>
    <w:rsid w:val="004E43D4"/>
    <w:rsid w:val="004E698B"/>
    <w:rsid w:val="005019F2"/>
    <w:rsid w:val="00505D59"/>
    <w:rsid w:val="00520BFD"/>
    <w:rsid w:val="0053390E"/>
    <w:rsid w:val="00540671"/>
    <w:rsid w:val="005537F7"/>
    <w:rsid w:val="005542C6"/>
    <w:rsid w:val="0056036A"/>
    <w:rsid w:val="005652AE"/>
    <w:rsid w:val="005777B3"/>
    <w:rsid w:val="005824E3"/>
    <w:rsid w:val="005835BF"/>
    <w:rsid w:val="005A2508"/>
    <w:rsid w:val="005B5FE2"/>
    <w:rsid w:val="005D7718"/>
    <w:rsid w:val="005D774C"/>
    <w:rsid w:val="0062017E"/>
    <w:rsid w:val="00630128"/>
    <w:rsid w:val="006472CB"/>
    <w:rsid w:val="00650CD5"/>
    <w:rsid w:val="0065276E"/>
    <w:rsid w:val="00660E75"/>
    <w:rsid w:val="006B3587"/>
    <w:rsid w:val="006F58AC"/>
    <w:rsid w:val="007261E5"/>
    <w:rsid w:val="00740294"/>
    <w:rsid w:val="007409E1"/>
    <w:rsid w:val="00765CA8"/>
    <w:rsid w:val="007801C9"/>
    <w:rsid w:val="00784C87"/>
    <w:rsid w:val="007A2D5D"/>
    <w:rsid w:val="007B2E5E"/>
    <w:rsid w:val="007B39DD"/>
    <w:rsid w:val="007B41BC"/>
    <w:rsid w:val="007B64C3"/>
    <w:rsid w:val="007F2D6F"/>
    <w:rsid w:val="008134B0"/>
    <w:rsid w:val="008138ED"/>
    <w:rsid w:val="00814A4F"/>
    <w:rsid w:val="00816E62"/>
    <w:rsid w:val="00835730"/>
    <w:rsid w:val="008555FC"/>
    <w:rsid w:val="00860FE0"/>
    <w:rsid w:val="0087405D"/>
    <w:rsid w:val="00876153"/>
    <w:rsid w:val="00892CC4"/>
    <w:rsid w:val="008A3169"/>
    <w:rsid w:val="008A502F"/>
    <w:rsid w:val="008B48A5"/>
    <w:rsid w:val="008C45CB"/>
    <w:rsid w:val="008C4ABC"/>
    <w:rsid w:val="008D65E0"/>
    <w:rsid w:val="008D6ECD"/>
    <w:rsid w:val="008D7C4F"/>
    <w:rsid w:val="0090414C"/>
    <w:rsid w:val="00912408"/>
    <w:rsid w:val="00914C66"/>
    <w:rsid w:val="00920701"/>
    <w:rsid w:val="00921587"/>
    <w:rsid w:val="00951339"/>
    <w:rsid w:val="009B2B57"/>
    <w:rsid w:val="009C7BD6"/>
    <w:rsid w:val="009E6799"/>
    <w:rsid w:val="009F12F5"/>
    <w:rsid w:val="009F14D9"/>
    <w:rsid w:val="009F204E"/>
    <w:rsid w:val="009F5B6D"/>
    <w:rsid w:val="00A021AE"/>
    <w:rsid w:val="00A14B97"/>
    <w:rsid w:val="00A24C45"/>
    <w:rsid w:val="00A4039A"/>
    <w:rsid w:val="00A41C43"/>
    <w:rsid w:val="00A43E40"/>
    <w:rsid w:val="00A53B58"/>
    <w:rsid w:val="00A5446A"/>
    <w:rsid w:val="00A57179"/>
    <w:rsid w:val="00A61E76"/>
    <w:rsid w:val="00A62F78"/>
    <w:rsid w:val="00A63A48"/>
    <w:rsid w:val="00AA5248"/>
    <w:rsid w:val="00AD26A4"/>
    <w:rsid w:val="00AD7389"/>
    <w:rsid w:val="00AE1D4D"/>
    <w:rsid w:val="00B10121"/>
    <w:rsid w:val="00B26571"/>
    <w:rsid w:val="00B6481F"/>
    <w:rsid w:val="00B740C4"/>
    <w:rsid w:val="00BB11CB"/>
    <w:rsid w:val="00BD6502"/>
    <w:rsid w:val="00BE0F65"/>
    <w:rsid w:val="00BF690B"/>
    <w:rsid w:val="00C206E6"/>
    <w:rsid w:val="00C23A2F"/>
    <w:rsid w:val="00C25365"/>
    <w:rsid w:val="00C53339"/>
    <w:rsid w:val="00C83458"/>
    <w:rsid w:val="00CC3CE1"/>
    <w:rsid w:val="00D20277"/>
    <w:rsid w:val="00D244D3"/>
    <w:rsid w:val="00D26DD0"/>
    <w:rsid w:val="00D32B80"/>
    <w:rsid w:val="00D35B22"/>
    <w:rsid w:val="00D41219"/>
    <w:rsid w:val="00D52CC0"/>
    <w:rsid w:val="00D648A0"/>
    <w:rsid w:val="00D74CC1"/>
    <w:rsid w:val="00DA0CEF"/>
    <w:rsid w:val="00DB33DC"/>
    <w:rsid w:val="00DB7BB1"/>
    <w:rsid w:val="00DD6F60"/>
    <w:rsid w:val="00E30C15"/>
    <w:rsid w:val="00E3316E"/>
    <w:rsid w:val="00E46E26"/>
    <w:rsid w:val="00E47FA5"/>
    <w:rsid w:val="00E57AAB"/>
    <w:rsid w:val="00E61D3C"/>
    <w:rsid w:val="00E638D6"/>
    <w:rsid w:val="00E739CA"/>
    <w:rsid w:val="00E912EB"/>
    <w:rsid w:val="00E92DDB"/>
    <w:rsid w:val="00E93EA1"/>
    <w:rsid w:val="00EB4838"/>
    <w:rsid w:val="00EC36ED"/>
    <w:rsid w:val="00ED2491"/>
    <w:rsid w:val="00EE7014"/>
    <w:rsid w:val="00F503DA"/>
    <w:rsid w:val="00F563A2"/>
    <w:rsid w:val="00F90DC7"/>
    <w:rsid w:val="00FC2BCE"/>
    <w:rsid w:val="00FD0916"/>
    <w:rsid w:val="00FE78E7"/>
    <w:rsid w:val="00FF05EF"/>
    <w:rsid w:val="00FF5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6ED"/>
  </w:style>
  <w:style w:type="paragraph" w:styleId="2">
    <w:name w:val="heading 2"/>
    <w:basedOn w:val="a"/>
    <w:link w:val="20"/>
    <w:uiPriority w:val="9"/>
    <w:qFormat/>
    <w:rsid w:val="00136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2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B5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6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49">
    <w:name w:val="Font Style49"/>
    <w:basedOn w:val="a0"/>
    <w:rsid w:val="00126571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9E67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7B41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74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CC1"/>
  </w:style>
  <w:style w:type="paragraph" w:styleId="a8">
    <w:name w:val="footer"/>
    <w:basedOn w:val="a"/>
    <w:link w:val="a9"/>
    <w:uiPriority w:val="99"/>
    <w:unhideWhenUsed/>
    <w:rsid w:val="00D74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4CC1"/>
  </w:style>
  <w:style w:type="character" w:customStyle="1" w:styleId="FontStyle58">
    <w:name w:val="Font Style58"/>
    <w:uiPriority w:val="99"/>
    <w:rsid w:val="005D7718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64484-50E2-4E65-BDFE-814399ECD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27</Pages>
  <Words>5939</Words>
  <Characters>33854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пк</cp:lastModifiedBy>
  <cp:revision>126</cp:revision>
  <cp:lastPrinted>2018-10-16T12:54:00Z</cp:lastPrinted>
  <dcterms:created xsi:type="dcterms:W3CDTF">2016-10-30T16:02:00Z</dcterms:created>
  <dcterms:modified xsi:type="dcterms:W3CDTF">2018-10-16T15:46:00Z</dcterms:modified>
</cp:coreProperties>
</file>